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15" w:rsidRPr="00C92B7B" w:rsidRDefault="00752415" w:rsidP="00752415">
      <w:pPr>
        <w:jc w:val="center"/>
        <w:rPr>
          <w:rFonts w:ascii="Times New Roman" w:hAnsi="Times New Roman"/>
          <w:b/>
          <w:sz w:val="28"/>
          <w:szCs w:val="28"/>
        </w:rPr>
      </w:pPr>
      <w:r w:rsidRPr="00C92B7B">
        <w:rPr>
          <w:rFonts w:ascii="Times New Roman" w:hAnsi="Times New Roman"/>
          <w:b/>
          <w:sz w:val="28"/>
          <w:szCs w:val="28"/>
        </w:rPr>
        <w:t>Меры поддержки в 20</w:t>
      </w:r>
      <w:r w:rsidR="006F57A0">
        <w:rPr>
          <w:rFonts w:ascii="Times New Roman" w:hAnsi="Times New Roman"/>
          <w:b/>
          <w:sz w:val="28"/>
          <w:szCs w:val="28"/>
        </w:rPr>
        <w:t>20</w:t>
      </w:r>
      <w:r w:rsidRPr="00C92B7B">
        <w:rPr>
          <w:rFonts w:ascii="Times New Roman" w:hAnsi="Times New Roman"/>
          <w:b/>
          <w:sz w:val="28"/>
          <w:szCs w:val="28"/>
        </w:rPr>
        <w:t xml:space="preserve"> году для</w:t>
      </w:r>
      <w:r w:rsidR="005E61D7" w:rsidRPr="00C92B7B">
        <w:rPr>
          <w:rFonts w:ascii="Times New Roman" w:hAnsi="Times New Roman"/>
          <w:b/>
          <w:sz w:val="28"/>
          <w:szCs w:val="28"/>
        </w:rPr>
        <w:t xml:space="preserve"> субъектов</w:t>
      </w:r>
      <w:r w:rsidR="00E05036" w:rsidRPr="00E05036">
        <w:rPr>
          <w:rFonts w:ascii="Times New Roman" w:hAnsi="Times New Roman"/>
          <w:sz w:val="24"/>
          <w:szCs w:val="24"/>
        </w:rPr>
        <w:t xml:space="preserve"> </w:t>
      </w:r>
      <w:r w:rsidR="00E05036" w:rsidRPr="00E05036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 w:rsidR="00E05036">
        <w:rPr>
          <w:rFonts w:ascii="Times New Roman" w:hAnsi="Times New Roman"/>
          <w:b/>
          <w:sz w:val="28"/>
          <w:szCs w:val="28"/>
        </w:rPr>
        <w:t xml:space="preserve">, зарегистрированных и </w:t>
      </w:r>
      <w:r w:rsidR="006F57A0">
        <w:rPr>
          <w:rFonts w:ascii="Times New Roman" w:hAnsi="Times New Roman"/>
          <w:b/>
          <w:sz w:val="28"/>
          <w:szCs w:val="28"/>
        </w:rPr>
        <w:t>осуществляющих</w:t>
      </w:r>
      <w:r w:rsidR="00E05036" w:rsidRPr="00E05036">
        <w:rPr>
          <w:rFonts w:ascii="Times New Roman" w:hAnsi="Times New Roman"/>
          <w:b/>
          <w:sz w:val="28"/>
          <w:szCs w:val="28"/>
        </w:rPr>
        <w:t xml:space="preserve"> деятельность на территории Ханты-Мансийского района</w:t>
      </w:r>
      <w:r w:rsidR="004F2601" w:rsidRPr="00C92B7B">
        <w:rPr>
          <w:rFonts w:ascii="Times New Roman" w:hAnsi="Times New Roman"/>
          <w:b/>
          <w:sz w:val="28"/>
          <w:szCs w:val="28"/>
        </w:rPr>
        <w:t>,</w:t>
      </w:r>
      <w:r w:rsidRPr="00C92B7B">
        <w:rPr>
          <w:rFonts w:ascii="Times New Roman" w:hAnsi="Times New Roman"/>
          <w:b/>
          <w:sz w:val="28"/>
          <w:szCs w:val="28"/>
        </w:rPr>
        <w:t xml:space="preserve"> в рамках муниципальной программы «Развитие малого и среднего предпринимательства на территории Ханты-М</w:t>
      </w:r>
      <w:r w:rsidR="00565997">
        <w:rPr>
          <w:rFonts w:ascii="Times New Roman" w:hAnsi="Times New Roman"/>
          <w:b/>
          <w:sz w:val="28"/>
          <w:szCs w:val="28"/>
        </w:rPr>
        <w:t>ансийского района на 2019 – 202</w:t>
      </w:r>
      <w:r w:rsidR="006F57A0">
        <w:rPr>
          <w:rFonts w:ascii="Times New Roman" w:hAnsi="Times New Roman"/>
          <w:b/>
          <w:sz w:val="28"/>
          <w:szCs w:val="28"/>
        </w:rPr>
        <w:t>2</w:t>
      </w:r>
      <w:r w:rsidRPr="00C92B7B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493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659"/>
        <w:gridCol w:w="2189"/>
        <w:gridCol w:w="6918"/>
      </w:tblGrid>
      <w:tr w:rsidR="00E05036" w:rsidRPr="004E3282" w:rsidTr="00FE232C">
        <w:trPr>
          <w:trHeight w:val="14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36" w:rsidRPr="003421E6" w:rsidRDefault="00E05036" w:rsidP="009F4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E6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36" w:rsidRPr="003421E6" w:rsidRDefault="00E05036" w:rsidP="009F4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E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1E6">
              <w:rPr>
                <w:rFonts w:ascii="Times New Roman" w:hAnsi="Times New Roman"/>
                <w:b/>
                <w:sz w:val="24"/>
                <w:szCs w:val="24"/>
              </w:rPr>
              <w:t>поддержки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36" w:rsidRPr="003421E6" w:rsidRDefault="00E05036" w:rsidP="009F4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E6">
              <w:rPr>
                <w:rFonts w:ascii="Times New Roman" w:hAnsi="Times New Roman"/>
                <w:b/>
                <w:sz w:val="24"/>
                <w:szCs w:val="24"/>
              </w:rPr>
              <w:t xml:space="preserve">Размер предоставления поддержки </w:t>
            </w:r>
          </w:p>
          <w:p w:rsidR="00E05036" w:rsidRPr="003421E6" w:rsidRDefault="00E05036" w:rsidP="009F4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E6">
              <w:rPr>
                <w:rFonts w:ascii="Times New Roman" w:hAnsi="Times New Roman"/>
                <w:b/>
                <w:sz w:val="24"/>
                <w:szCs w:val="24"/>
              </w:rPr>
              <w:t>(по фактически понесенным затратам)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36" w:rsidRPr="003421E6" w:rsidRDefault="00E05036" w:rsidP="009F4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E6">
              <w:rPr>
                <w:rFonts w:ascii="Times New Roman" w:hAnsi="Times New Roman"/>
                <w:b/>
                <w:sz w:val="24"/>
                <w:szCs w:val="24"/>
              </w:rPr>
              <w:t>Перечень документов *</w:t>
            </w:r>
          </w:p>
        </w:tc>
      </w:tr>
      <w:tr w:rsidR="00E05036" w:rsidRPr="004E3282" w:rsidTr="00735A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36" w:rsidRPr="00DE6FDC" w:rsidRDefault="00E05036" w:rsidP="009F4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036" w:rsidRPr="00D156AA" w:rsidRDefault="00626B57" w:rsidP="00B0427F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проект «</w:t>
            </w:r>
            <w:r w:rsidR="00B0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асширение доступа субъектов малого и среднего предпринимательства к финансовым ресурсам, в том числе к льготному финансированию»:</w:t>
            </w:r>
            <w:r w:rsidR="00E05036" w:rsidRPr="00D156A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36" w:rsidRPr="003E3B00" w:rsidRDefault="00E05036" w:rsidP="009F48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036" w:rsidRDefault="00E05036" w:rsidP="00B178A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документов, предоставляемых Субъектом для получения субсидии: </w:t>
            </w:r>
          </w:p>
          <w:p w:rsidR="002657FE" w:rsidRDefault="00CF5891" w:rsidP="002657FE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1) заявление о предоставлении субсидии по </w:t>
            </w:r>
            <w:r w:rsidR="003C5816">
              <w:rPr>
                <w:rFonts w:ascii="Times New Roman" w:hAnsi="Times New Roman" w:cs="Times New Roman"/>
                <w:sz w:val="24"/>
                <w:szCs w:val="24"/>
              </w:rPr>
              <w:t>рекомендуемой форме (приложение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</w:t>
            </w:r>
            <w:r w:rsidR="003C5816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субсидий)</w:t>
            </w:r>
            <w:r w:rsidR="00265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</w:t>
            </w:r>
            <w:r w:rsidR="00265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57FE" w:rsidRPr="002657FE" w:rsidRDefault="00CF5891" w:rsidP="002657FE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FE" w:rsidRPr="002657FE">
              <w:rPr>
                <w:rFonts w:ascii="Times New Roman" w:hAnsi="Times New Roman" w:cs="Times New Roman"/>
                <w:sz w:val="24"/>
                <w:szCs w:val="24"/>
              </w:rPr>
              <w:t>копии бухгалтерского баланса и налоговых деклараций по применяемым специальным режимам налогообложения (для применяющих такие режимы)</w:t>
            </w:r>
            <w:r w:rsidR="002657FE" w:rsidRPr="00CF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требуются от Субъектов, осуществляющих деятельность более 1 (одного) года.</w:t>
            </w:r>
          </w:p>
          <w:p w:rsidR="002657FE" w:rsidRPr="002657FE" w:rsidRDefault="002657FE" w:rsidP="002657FE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статистической информации в виде копий форм федерального статистического наблюдения, предоставляемых в органы статистики (при наличии);</w:t>
            </w:r>
          </w:p>
          <w:p w:rsidR="00CF5891" w:rsidRPr="00CF5891" w:rsidRDefault="00CF5891" w:rsidP="00CF5891">
            <w:pPr>
              <w:tabs>
                <w:tab w:val="left" w:pos="709"/>
                <w:tab w:val="left" w:pos="851"/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2) перечень затрат по форме </w:t>
            </w:r>
            <w:r w:rsidR="002657FE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</w:t>
            </w:r>
            <w:r w:rsidR="002657F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субсидий)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заявление о соответствии условиям отнесения к субъектам малого и среднего предпринимательства, установленным Федеральным законом от 24.07.2007 № 209-ФЗ по </w:t>
            </w:r>
            <w:hyperlink r:id="rId4" w:history="1">
              <w:r w:rsidRPr="00CF589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форме</w:t>
              </w:r>
            </w:hyperlink>
            <w:r w:rsidRPr="00CF5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утвержденной приказом Минэкономразвития России от 10.03.2016  N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      </w:r>
            <w:hyperlink r:id="rId5" w:history="1">
              <w:r w:rsidRPr="00CF589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статьей 4.1</w:t>
              </w:r>
            </w:hyperlink>
            <w:r w:rsidRPr="00CF5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настоящего Федерального закона от 24.07.2007 № 209-ФЗ;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4) копии документов, подтверждающих фактически понесенные затраты, в том числе: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оплату товара, работ,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      </w:r>
          </w:p>
          <w:p w:rsidR="00CF5891" w:rsidRPr="00CF5891" w:rsidRDefault="00CF5891" w:rsidP="00CF5891">
            <w:pPr>
              <w:pStyle w:val="ConsPlusNormal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расчетов (сверки)).</w:t>
            </w:r>
          </w:p>
          <w:p w:rsidR="00CF5891" w:rsidRPr="00CF5891" w:rsidRDefault="00CF5891" w:rsidP="00CF5891">
            <w:pPr>
              <w:pStyle w:val="ConsPlusNormal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к документам, предусмотренным </w:t>
            </w:r>
            <w:r w:rsidRPr="00CF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пунктом 1</w:t>
            </w:r>
            <w:r w:rsidR="00B16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F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Порядка, Субъектами, заявляющимися: </w:t>
            </w:r>
          </w:p>
          <w:p w:rsidR="00CF5891" w:rsidRPr="00CF5891" w:rsidRDefault="00CF5891" w:rsidP="00CF5891">
            <w:pPr>
              <w:pStyle w:val="ConsPlusNormal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1) на возмещение затрат, связанных с обеспечением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домов, а также лиц, освобожденных из мест лишения свободы предоставляются:</w:t>
            </w:r>
          </w:p>
          <w:p w:rsidR="00CF5891" w:rsidRPr="00CF5891" w:rsidRDefault="00CF5891" w:rsidP="00CF5891">
            <w:pPr>
              <w:pStyle w:val="ConsPlusNormal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5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 документов, регламентирующих деятельность с социально-незащищенными группами граждан и семьями с детьми, утвержденные Субъектом локальные нормативные правовые акты, регулирующие деятельность, связанную с социальным предпринимательством;</w:t>
            </w:r>
          </w:p>
          <w:p w:rsidR="00CF5891" w:rsidRPr="00CF5891" w:rsidRDefault="00CF5891" w:rsidP="00CF5891">
            <w:pPr>
              <w:pStyle w:val="ConsPlusNormal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затрат, связанных </w:t>
            </w: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строительством 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имущества: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проектно-сметной документации для строительства объекта; 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договора на выполнение строительно-монтажных работ (при наличии, в случае выполнения работ подрядным способом); 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копия кредитного договора (договора займа) (в случае подачи документов на компенсацию затрат, связанных с уплатой 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процентной ставки по кредитному договору (договору займа), полученному на строительство);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копия договора на подключение инженерных сетей;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3)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лесозаготовки: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собственности на специальное транспортное средство, технику;</w:t>
            </w:r>
          </w:p>
          <w:p w:rsidR="00CF5891" w:rsidRPr="00CF5891" w:rsidRDefault="00CF5891" w:rsidP="00CF5891">
            <w:pPr>
              <w:tabs>
                <w:tab w:val="left" w:pos="1418"/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4) на возмещение затрат, связанных с </w:t>
            </w:r>
            <w:r w:rsidRPr="00CF58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прохождением курсов повышения квалификации: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58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копия лицензии на ведение образовательной деятельности;</w:t>
            </w:r>
          </w:p>
          <w:p w:rsidR="00CF5891" w:rsidRPr="00CF5891" w:rsidRDefault="00CF5891" w:rsidP="00CF5891">
            <w:pPr>
              <w:tabs>
                <w:tab w:val="left" w:pos="1418"/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58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копия документов, подтверждающих прохождение курсов повышения квалификации (свидетельства, удостоверения, дипломы, договор);</w:t>
            </w:r>
          </w:p>
          <w:p w:rsidR="00CF5891" w:rsidRPr="00CF5891" w:rsidRDefault="00CF5891" w:rsidP="00CF5891">
            <w:pPr>
              <w:tabs>
                <w:tab w:val="left" w:pos="1418"/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5) 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затрат, связанных </w:t>
            </w:r>
            <w:r w:rsidRPr="00CF58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 приобретением </w:t>
            </w: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транспортных средств, необходимых для развития предпринимательской деятельности в сфере сельского хозяйства:</w:t>
            </w:r>
          </w:p>
          <w:p w:rsidR="00CF5891" w:rsidRPr="00CF5891" w:rsidRDefault="00CF5891" w:rsidP="00CF5891">
            <w:pPr>
              <w:tabs>
                <w:tab w:val="left" w:pos="1418"/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транспортного средства;</w:t>
            </w:r>
          </w:p>
          <w:p w:rsidR="00CF5891" w:rsidRPr="00CF5891" w:rsidRDefault="00CF5891" w:rsidP="00CF5891">
            <w:pPr>
              <w:tabs>
                <w:tab w:val="left" w:pos="1418"/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подтверждающего право собственности на транспортное средство;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затрат, связанных </w:t>
            </w: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проведением </w:t>
            </w: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ремонта (реконструкции) помещения, необходимого для создания и (или) развития центра времяпрепровождения детей, дошкольного образовательного центра: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смета затрат на проведение ремонта (реконструкции) помещения;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7) на возмещение затрат, связанных с доставкой кормов для сельскохозяйственных животных и птицы: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копия книги учета доходов и расходов (на последнюю отчетную дату и за предшествующий финансовый год);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8) на возмещение затрат, связанных с</w:t>
            </w: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развитием товаропроводящей сети по реализации ремесленных товаров: 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промыслов;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9) на возмещение затрат, связанных с </w:t>
            </w: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>арендой нежилых помещений:</w:t>
            </w:r>
          </w:p>
          <w:p w:rsidR="00CF5891" w:rsidRPr="00CF5891" w:rsidRDefault="00CF5891" w:rsidP="00CF5891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1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нежилого помещения.</w:t>
            </w:r>
          </w:p>
          <w:p w:rsidR="00E05036" w:rsidRPr="00A4222C" w:rsidRDefault="00E05036" w:rsidP="00CF5891">
            <w:pPr>
              <w:spacing w:after="0" w:line="240" w:lineRule="auto"/>
              <w:ind w:firstLine="7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36" w:rsidRPr="004E3282" w:rsidTr="00735A5A">
        <w:trPr>
          <w:trHeight w:val="59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36" w:rsidRPr="0075764B" w:rsidRDefault="00E05036" w:rsidP="009F4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036" w:rsidRPr="003417CD" w:rsidRDefault="00E05036" w:rsidP="00AA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части затрат на аренду нежилых помещений</w:t>
            </w:r>
            <w:r w:rsidRPr="003417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36" w:rsidRPr="003417CD" w:rsidRDefault="00E05036" w:rsidP="009F4880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50% не более 200 000 рублей в год на одного Субъекта в год (из расчета не более 1000,0 рублей за 1 кв.м. арендной площади)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36" w:rsidRPr="004E3282" w:rsidRDefault="00E05036" w:rsidP="009F4880">
            <w:pPr>
              <w:rPr>
                <w:rFonts w:ascii="Times New Roman" w:hAnsi="Times New Roman"/>
                <w:szCs w:val="28"/>
              </w:rPr>
            </w:pPr>
          </w:p>
        </w:tc>
      </w:tr>
      <w:tr w:rsidR="00E05036" w:rsidRPr="004E3282" w:rsidTr="00735A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36" w:rsidRPr="0075764B" w:rsidRDefault="00E05036" w:rsidP="009F4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B04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части затрат по предоставленным консалтинговым услугам</w:t>
            </w:r>
            <w:r w:rsidRPr="003417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9F4880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50 % не более     100 000 рублей в год на 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36" w:rsidRPr="004E3282" w:rsidRDefault="00E05036" w:rsidP="009F4880">
            <w:pPr>
              <w:rPr>
                <w:rFonts w:ascii="Times New Roman" w:hAnsi="Times New Roman"/>
                <w:szCs w:val="28"/>
              </w:rPr>
            </w:pPr>
          </w:p>
        </w:tc>
      </w:tr>
      <w:tr w:rsidR="00E05036" w:rsidRPr="004E3282" w:rsidTr="00735A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36" w:rsidRPr="0075764B" w:rsidRDefault="00E05036" w:rsidP="009F4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36" w:rsidRPr="003417CD" w:rsidRDefault="00E05036" w:rsidP="00903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  <w:r w:rsidRPr="00341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36" w:rsidRPr="003417CD" w:rsidRDefault="00E05036" w:rsidP="00BF034A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80 % не более 100 000 рублей в год на 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36" w:rsidRPr="004E3282" w:rsidRDefault="00E05036" w:rsidP="009F4880">
            <w:pPr>
              <w:rPr>
                <w:rFonts w:ascii="Times New Roman" w:hAnsi="Times New Roman"/>
                <w:szCs w:val="28"/>
              </w:rPr>
            </w:pPr>
          </w:p>
        </w:tc>
      </w:tr>
      <w:tr w:rsidR="00E05036" w:rsidRPr="004E3282" w:rsidTr="00735A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36" w:rsidRDefault="00E05036" w:rsidP="00FE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36" w:rsidRPr="003417CD" w:rsidRDefault="00E05036" w:rsidP="0090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Компенсация части затрат по обязательной и добровольной сертификации (декларированию) продукции (в том числе продовольственного сырья) </w:t>
            </w: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местных товаропроизводителей для экспортно-ориентированных СМП, включенных в перечень, размещенный на </w:t>
            </w:r>
            <w:r w:rsidR="00091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</w:t>
            </w: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сайте Центра координации поддержки экспортно-ориентированных субъектов малого и среднего предпринимательства </w:t>
            </w:r>
            <w:r w:rsidRPr="00091B2A">
              <w:rPr>
                <w:rFonts w:ascii="Times New Roman" w:eastAsia="Calibri" w:hAnsi="Times New Roman" w:cs="Times New Roman"/>
                <w:sz w:val="24"/>
                <w:szCs w:val="24"/>
              </w:rPr>
              <w:t>Югры</w:t>
            </w:r>
            <w:r w:rsidR="00091B2A" w:rsidRPr="00091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91B2A" w:rsidRPr="00091B2A">
                <w:rPr>
                  <w:rStyle w:val="a8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val="en-US" w:eastAsia="ru-RU"/>
                </w:rPr>
                <w:t>http</w:t>
              </w:r>
              <w:r w:rsidR="00091B2A" w:rsidRPr="00091B2A">
                <w:rPr>
                  <w:rStyle w:val="a8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://</w:t>
              </w:r>
              <w:r w:rsidR="00091B2A" w:rsidRPr="00091B2A">
                <w:rPr>
                  <w:rStyle w:val="a8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val="en-US" w:eastAsia="ru-RU"/>
                </w:rPr>
                <w:t>www</w:t>
              </w:r>
              <w:r w:rsidR="00091B2A" w:rsidRPr="00091B2A">
                <w:rPr>
                  <w:rStyle w:val="a8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.</w:t>
              </w:r>
              <w:r w:rsidR="00091B2A" w:rsidRPr="00091B2A">
                <w:rPr>
                  <w:rStyle w:val="a8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val="en-US" w:eastAsia="ru-RU"/>
                </w:rPr>
                <w:t>export</w:t>
              </w:r>
              <w:r w:rsidR="00091B2A" w:rsidRPr="00091B2A">
                <w:rPr>
                  <w:rStyle w:val="a8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091B2A" w:rsidRPr="00091B2A">
                <w:rPr>
                  <w:rStyle w:val="a8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val="en-US" w:eastAsia="ru-RU"/>
                </w:rPr>
                <w:t>ugra</w:t>
              </w:r>
              <w:proofErr w:type="spellEnd"/>
              <w:r w:rsidR="00091B2A" w:rsidRPr="00091B2A">
                <w:rPr>
                  <w:rStyle w:val="a8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.</w:t>
              </w:r>
              <w:r w:rsidR="00091B2A" w:rsidRPr="00091B2A">
                <w:rPr>
                  <w:rStyle w:val="a8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val="en-US" w:eastAsia="ru-RU"/>
                </w:rPr>
                <w:t>ru</w:t>
              </w:r>
              <w:r w:rsidR="00091B2A" w:rsidRPr="00091B2A">
                <w:rPr>
                  <w:rStyle w:val="a8"/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36" w:rsidRPr="003417CD" w:rsidRDefault="00E05036" w:rsidP="00BF034A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80% не более 500 000 рублей на </w:t>
            </w:r>
            <w:r w:rsidRPr="003417CD">
              <w:rPr>
                <w:rFonts w:ascii="Times New Roman" w:hAnsi="Times New Roman"/>
                <w:sz w:val="24"/>
                <w:szCs w:val="24"/>
              </w:rPr>
              <w:lastRenderedPageBreak/>
              <w:t>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36" w:rsidRPr="004E3282" w:rsidRDefault="00E05036" w:rsidP="009F4880">
            <w:pPr>
              <w:rPr>
                <w:rFonts w:ascii="Times New Roman" w:hAnsi="Times New Roman"/>
                <w:szCs w:val="28"/>
              </w:rPr>
            </w:pPr>
          </w:p>
        </w:tc>
      </w:tr>
      <w:tr w:rsidR="00E05036" w:rsidRPr="004E3282" w:rsidTr="00735A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36" w:rsidRPr="0075764B" w:rsidRDefault="00E05036" w:rsidP="009F4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36" w:rsidRPr="003417CD" w:rsidRDefault="00E05036" w:rsidP="009860D9">
            <w:pPr>
              <w:pStyle w:val="ConsPlusNormal"/>
              <w:tabs>
                <w:tab w:val="left" w:pos="0"/>
                <w:tab w:val="left" w:pos="17294"/>
                <w:tab w:val="left" w:pos="19845"/>
              </w:tabs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Компенсация части затрат по приобретению оборудования (основных средств) и лицензионных программных продуктов. </w:t>
            </w:r>
            <w:r w:rsidR="00FF2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этом, </w:t>
            </w:r>
            <w:r w:rsidR="00FF2453" w:rsidRPr="00FF245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приобретенное и заявленное оборудование, относящееся </w:t>
            </w:r>
            <w:r w:rsidR="00FF2453" w:rsidRPr="00FF2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средствам (далее – оборудование), стоимостью более </w:t>
            </w:r>
            <w:r w:rsidR="00FF2453" w:rsidRPr="00FF2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20, тыс. рублей за единицу и содержащееся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</w:t>
            </w:r>
            <w:r w:rsidR="00FF2453" w:rsidRPr="00FF2453">
              <w:rPr>
                <w:rFonts w:ascii="Times New Roman" w:hAnsi="Times New Roman" w:cs="Times New Roman"/>
                <w:sz w:val="24"/>
                <w:szCs w:val="24"/>
              </w:rPr>
              <w:br/>
              <w:t>в действие приказом Федерального агентства по техническому регулированию и метрологии от</w:t>
            </w:r>
            <w:r w:rsidR="00092F0C">
              <w:rPr>
                <w:rFonts w:ascii="Times New Roman" w:hAnsi="Times New Roman" w:cs="Times New Roman"/>
                <w:sz w:val="24"/>
                <w:szCs w:val="24"/>
              </w:rPr>
              <w:t xml:space="preserve"> 12 декабря 2014 года № 2018-ст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36" w:rsidRDefault="00E05036" w:rsidP="009F4880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 xml:space="preserve">80 % не более 300 000 рублей в год на одного Субъекта в год </w:t>
            </w:r>
          </w:p>
          <w:p w:rsidR="00CF5891" w:rsidRPr="00CF5891" w:rsidRDefault="00E97C13" w:rsidP="00270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80% не более 500 000</w:t>
            </w:r>
            <w:r w:rsidR="002704DF" w:rsidRPr="00CF58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рублей на одного Субъекта в год</w:t>
            </w:r>
            <w:r w:rsidR="00270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(для </w:t>
            </w:r>
            <w:r w:rsidR="00CF5891" w:rsidRPr="00CF58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осуществляющих деятельность по производству хлеба и хлебобулочных изделий</w:t>
            </w:r>
            <w:r w:rsidR="00270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  <w:r w:rsidR="00CF5891" w:rsidRPr="00CF58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36" w:rsidRPr="004E3282" w:rsidRDefault="00E05036" w:rsidP="009F4880">
            <w:pPr>
              <w:rPr>
                <w:rFonts w:ascii="Times New Roman" w:hAnsi="Times New Roman"/>
                <w:szCs w:val="28"/>
              </w:rPr>
            </w:pPr>
          </w:p>
        </w:tc>
      </w:tr>
      <w:tr w:rsidR="00E05036" w:rsidRPr="004E3282" w:rsidTr="00735A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36" w:rsidRPr="004E353F" w:rsidRDefault="00E05036" w:rsidP="009F488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1B0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Компенсации части затрат, связанных с прохождением курсов повышения квалификации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9F4880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50 % не более 10 000 рублей на 1 сотрудника в год и не более 80 000 рублей на 1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36" w:rsidRPr="004E3282" w:rsidRDefault="00E05036" w:rsidP="009F4880">
            <w:pPr>
              <w:rPr>
                <w:rFonts w:ascii="Times New Roman" w:hAnsi="Times New Roman"/>
                <w:szCs w:val="28"/>
              </w:rPr>
            </w:pPr>
          </w:p>
        </w:tc>
      </w:tr>
      <w:tr w:rsidR="00E05036" w:rsidRPr="004E3282" w:rsidTr="00735A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36" w:rsidRDefault="00E05036" w:rsidP="009F4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1B0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Компенсация части затрат, связанных со специальной оценкой условий труда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3063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50% не более 100 тыс. рублей на одного Субъекта в год</w:t>
            </w:r>
          </w:p>
          <w:p w:rsidR="00E05036" w:rsidRPr="003417CD" w:rsidRDefault="00E05036" w:rsidP="009F4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36" w:rsidRPr="004E3282" w:rsidRDefault="00E05036" w:rsidP="009F4880">
            <w:pPr>
              <w:rPr>
                <w:rFonts w:ascii="Times New Roman" w:hAnsi="Times New Roman"/>
                <w:szCs w:val="28"/>
              </w:rPr>
            </w:pPr>
          </w:p>
        </w:tc>
      </w:tr>
      <w:tr w:rsidR="00E05036" w:rsidRPr="00B3089F" w:rsidTr="00735A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36" w:rsidRPr="003417CD" w:rsidRDefault="00E05036" w:rsidP="009F4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A21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Компенсации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9F4880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50 % не более 500 000 рублей в год на 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36" w:rsidRPr="00B3089F" w:rsidRDefault="00E05036" w:rsidP="009F4880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E05036" w:rsidRPr="00090F15" w:rsidTr="00735A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36" w:rsidRPr="00090F15" w:rsidRDefault="00E05036" w:rsidP="009F488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522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      </w:r>
            <w:r w:rsidRPr="003417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5036" w:rsidRPr="003417CD" w:rsidRDefault="00790E93" w:rsidP="00B3089F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сырье: </w:t>
            </w:r>
            <w:r w:rsidR="00E05036"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металлы (черные, цветные) и их сплавы; камни (натуральные, искусственные); пластические массы; дерево; папье-маше; рог, кость и их сочетания; керамика и стекло; кожа, ткани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гипсокартон, меха;</w:t>
            </w:r>
          </w:p>
          <w:p w:rsidR="00E05036" w:rsidRPr="003417CD" w:rsidRDefault="00E05036" w:rsidP="00B3089F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расходные материалы: лаки; нитки; гвозди; перчатки</w:t>
            </w:r>
            <w:r w:rsidR="00790E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клей;</w:t>
            </w:r>
          </w:p>
          <w:p w:rsidR="00E05036" w:rsidRPr="003417CD" w:rsidRDefault="00E05036" w:rsidP="00B3089F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инструменты: кисти; иглы; дрели; ножовки; стамески</w:t>
            </w:r>
            <w:r w:rsidR="00790E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саморезы, ножницы по металлу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A82CDC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50 % не более 200 000 рублей в год на 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36" w:rsidRPr="00090F15" w:rsidRDefault="00E05036" w:rsidP="009F4880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E05036" w:rsidRPr="00CB3F65" w:rsidTr="00735A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36" w:rsidRPr="003417CD" w:rsidRDefault="00E05036" w:rsidP="0009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1.</w:t>
            </w:r>
            <w:r w:rsidR="00092F0C">
              <w:rPr>
                <w:rFonts w:ascii="Times New Roman" w:hAnsi="Times New Roman"/>
                <w:sz w:val="24"/>
                <w:szCs w:val="24"/>
              </w:rPr>
              <w:t>9</w:t>
            </w:r>
            <w:r w:rsidRPr="00341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CB3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части затрат, связанных с созданием и (или) развитием:</w:t>
            </w:r>
          </w:p>
          <w:p w:rsidR="00E05036" w:rsidRPr="003417CD" w:rsidRDefault="00E05036" w:rsidP="00CB3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>- центров (групп) времяпрепровождения детей, в том числе групп кратковременного пребывания детей;</w:t>
            </w:r>
          </w:p>
          <w:p w:rsidR="00E05036" w:rsidRPr="003417CD" w:rsidRDefault="00E05036" w:rsidP="00CB3F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>- дошкольных образовательных центров.</w:t>
            </w:r>
          </w:p>
          <w:p w:rsidR="00E05036" w:rsidRPr="003417CD" w:rsidRDefault="00E05036" w:rsidP="00CB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Возмещению подлежат затраты Субъектов, осуществляющих основную деятельность по дневному уходу за детьми дошкольного возраста (детские ясли, сады),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</w:t>
            </w:r>
            <w:r w:rsidRPr="003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ОКВЭД:</w:t>
            </w:r>
          </w:p>
          <w:p w:rsidR="00E05036" w:rsidRPr="003417CD" w:rsidRDefault="00E05036" w:rsidP="001A0F5D">
            <w:pPr>
              <w:spacing w:after="0" w:line="240" w:lineRule="auto"/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>оплату аренды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      </w:r>
          </w:p>
          <w:p w:rsidR="00E05036" w:rsidRPr="003417CD" w:rsidRDefault="00E05036" w:rsidP="001A0F5D">
            <w:pPr>
              <w:spacing w:after="0" w:line="240" w:lineRule="auto"/>
              <w:ind w:firstLine="76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 xml:space="preserve">ремонт (реконструкцию) помещения, </w:t>
            </w: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Федерации;</w:t>
            </w:r>
          </w:p>
          <w:p w:rsidR="00E05036" w:rsidRPr="003417CD" w:rsidRDefault="00E05036" w:rsidP="001A0F5D">
            <w:pPr>
              <w:spacing w:after="0" w:line="240" w:lineRule="auto"/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(телевизоры; проекторы; холодильники; стиральные машины и др.</w:t>
            </w:r>
            <w:r w:rsidR="00626B57" w:rsidRPr="003417CD">
              <w:rPr>
                <w:rFonts w:ascii="Times New Roman" w:hAnsi="Times New Roman" w:cs="Times New Roman"/>
                <w:sz w:val="24"/>
                <w:szCs w:val="24"/>
              </w:rPr>
              <w:t>), мебели</w:t>
            </w: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 xml:space="preserve"> (кровати, шкафы,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      </w: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036" w:rsidRPr="003417CD" w:rsidRDefault="00E05036" w:rsidP="00CB3F65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lastRenderedPageBreak/>
              <w:t>85 % не более 800 000 рублей в год на 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036" w:rsidRPr="00CB3F65" w:rsidRDefault="00E05036" w:rsidP="00CB3F65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FE232C" w:rsidRPr="004E3282" w:rsidTr="00071D4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2C" w:rsidRPr="003417CD" w:rsidRDefault="00FE232C" w:rsidP="0009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1.1</w:t>
            </w:r>
            <w:r w:rsidR="00092F0C">
              <w:rPr>
                <w:rFonts w:ascii="Times New Roman" w:hAnsi="Times New Roman"/>
                <w:sz w:val="24"/>
                <w:szCs w:val="24"/>
              </w:rPr>
              <w:t>0</w:t>
            </w:r>
            <w:r w:rsidRPr="00341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C" w:rsidRPr="003417CD" w:rsidRDefault="00FE232C" w:rsidP="00FE2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</w:t>
            </w:r>
            <w:r w:rsidRPr="003417CD">
              <w:rPr>
                <w:rFonts w:ascii="Times New Roman" w:hAnsi="Times New Roman"/>
                <w:sz w:val="24"/>
                <w:szCs w:val="24"/>
              </w:rPr>
              <w:t>нсация части затрат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хозяйства, в том числе на:</w:t>
            </w:r>
          </w:p>
          <w:p w:rsidR="00FE232C" w:rsidRPr="003417CD" w:rsidRDefault="00FE232C" w:rsidP="00FE232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проектно-сметной документации для строительства (реконструкции) объекта;</w:t>
            </w:r>
          </w:p>
          <w:p w:rsidR="00FE232C" w:rsidRPr="003417CD" w:rsidRDefault="00FE232C" w:rsidP="00FE232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строительных материалов, оборудования (отопительное, осветительное, строительное);</w:t>
            </w:r>
          </w:p>
          <w:p w:rsidR="00FE232C" w:rsidRPr="003417CD" w:rsidRDefault="00FE232C" w:rsidP="00FE232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строительных работ;</w:t>
            </w:r>
          </w:p>
          <w:p w:rsidR="00FE232C" w:rsidRPr="003417CD" w:rsidRDefault="00FE232C" w:rsidP="00FE232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инженерных сетей;</w:t>
            </w:r>
          </w:p>
          <w:p w:rsidR="00FE232C" w:rsidRPr="003417CD" w:rsidRDefault="00FE232C" w:rsidP="00FE232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уплату процентной ставки по целевым займам на строительство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C" w:rsidRPr="003417CD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EC150F" w:rsidRPr="003417CD">
              <w:rPr>
                <w:rFonts w:ascii="Times New Roman" w:hAnsi="Times New Roman"/>
                <w:sz w:val="24"/>
                <w:szCs w:val="24"/>
              </w:rPr>
              <w:t>% не</w:t>
            </w:r>
            <w:r w:rsidRPr="003417CD">
              <w:rPr>
                <w:rFonts w:ascii="Times New Roman" w:hAnsi="Times New Roman"/>
                <w:sz w:val="24"/>
                <w:szCs w:val="24"/>
              </w:rPr>
              <w:t xml:space="preserve"> более 2 000 000 рублей на 1 объект строительства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32C" w:rsidRPr="004E3282" w:rsidRDefault="00FE232C" w:rsidP="00FE232C">
            <w:pPr>
              <w:rPr>
                <w:rFonts w:ascii="Times New Roman" w:hAnsi="Times New Roman"/>
                <w:szCs w:val="28"/>
              </w:rPr>
            </w:pPr>
          </w:p>
        </w:tc>
      </w:tr>
      <w:tr w:rsidR="00FE232C" w:rsidRPr="004E3282" w:rsidTr="00BB0C9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2C" w:rsidRPr="003417CD" w:rsidRDefault="00FE232C" w:rsidP="0009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1.1</w:t>
            </w:r>
            <w:r w:rsidR="00092F0C">
              <w:rPr>
                <w:rFonts w:ascii="Times New Roman" w:hAnsi="Times New Roman"/>
                <w:sz w:val="24"/>
                <w:szCs w:val="24"/>
              </w:rPr>
              <w:t>1</w:t>
            </w:r>
            <w:r w:rsidRPr="00341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C" w:rsidRPr="003417CD" w:rsidRDefault="00FE232C" w:rsidP="00FE232C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Компенсация части затрат по доставке кормов </w:t>
            </w: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для сельскохозяйственных животных и птицы</w:t>
            </w:r>
            <w:r w:rsidRPr="0034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>при наличии у Субъекта (на дату подачи заявления) поголовья сельскохозяйственных животных или птицы (одного из вида) не менее:</w:t>
            </w:r>
          </w:p>
          <w:p w:rsidR="00FE232C" w:rsidRPr="003417CD" w:rsidRDefault="00FE232C" w:rsidP="00FE232C">
            <w:pPr>
              <w:spacing w:after="0" w:line="240" w:lineRule="auto"/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>- 15 голов крупного рогатого скота, коней, оленей;</w:t>
            </w:r>
          </w:p>
          <w:p w:rsidR="00FE232C" w:rsidRPr="003417CD" w:rsidRDefault="00FE232C" w:rsidP="00FE232C">
            <w:pPr>
              <w:spacing w:after="0" w:line="240" w:lineRule="auto"/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>- 115 голов мелкого рогатого скота;</w:t>
            </w:r>
          </w:p>
          <w:p w:rsidR="00FE232C" w:rsidRPr="003417CD" w:rsidRDefault="00FE232C" w:rsidP="00FE232C">
            <w:pPr>
              <w:spacing w:after="0" w:line="240" w:lineRule="auto"/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>- 200 голов кроликов;</w:t>
            </w:r>
          </w:p>
          <w:p w:rsidR="00FE232C" w:rsidRPr="003417CD" w:rsidRDefault="00FE232C" w:rsidP="00092F0C">
            <w:pPr>
              <w:spacing w:after="0" w:line="240" w:lineRule="auto"/>
              <w:ind w:firstLine="7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>- 300 голов птицы (куры, гуси, утки, перепела)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C" w:rsidRPr="003417CD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50% не более 200 000,00 рублей в год на 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32C" w:rsidRPr="004E3282" w:rsidRDefault="00FE232C" w:rsidP="00FE232C">
            <w:pPr>
              <w:rPr>
                <w:rFonts w:ascii="Times New Roman" w:hAnsi="Times New Roman"/>
                <w:szCs w:val="28"/>
              </w:rPr>
            </w:pPr>
          </w:p>
        </w:tc>
      </w:tr>
      <w:tr w:rsidR="00FE232C" w:rsidRPr="004E3282" w:rsidTr="00BB0C9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2C" w:rsidRPr="003417CD" w:rsidRDefault="00FE232C" w:rsidP="0009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092F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C" w:rsidRPr="003417CD" w:rsidRDefault="00FE232C" w:rsidP="00FE232C">
            <w:pPr>
              <w:tabs>
                <w:tab w:val="left" w:pos="1418"/>
                <w:tab w:val="left" w:pos="1560"/>
              </w:tabs>
              <w:spacing w:after="0" w:line="240" w:lineRule="auto"/>
              <w:ind w:hanging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части затрат по доставке</w:t>
            </w:r>
            <w:r w:rsidRPr="0034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>муки для производства хлеба и хлебобулочных изделий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C" w:rsidRPr="003417CD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50% не более 200 000,00 рублей в год на 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32C" w:rsidRPr="004E3282" w:rsidRDefault="00FE232C" w:rsidP="00FE232C">
            <w:pPr>
              <w:rPr>
                <w:rFonts w:ascii="Times New Roman" w:hAnsi="Times New Roman"/>
                <w:szCs w:val="28"/>
              </w:rPr>
            </w:pPr>
          </w:p>
        </w:tc>
      </w:tr>
      <w:tr w:rsidR="00FE232C" w:rsidRPr="004E3282" w:rsidTr="00735A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2C" w:rsidRPr="00B00B7A" w:rsidRDefault="00FE232C" w:rsidP="00FE23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0B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C" w:rsidRPr="003417CD" w:rsidRDefault="00FE232C" w:rsidP="00FE2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«Содействие развитию малого и среднего предпринимательства в Ханты-Мансийском районе»: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C" w:rsidRPr="003417CD" w:rsidRDefault="00FE232C" w:rsidP="00FE2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32C" w:rsidRPr="004E3282" w:rsidRDefault="00FE232C" w:rsidP="00FE232C">
            <w:pPr>
              <w:rPr>
                <w:rFonts w:ascii="Times New Roman" w:hAnsi="Times New Roman"/>
                <w:szCs w:val="28"/>
              </w:rPr>
            </w:pPr>
          </w:p>
        </w:tc>
      </w:tr>
      <w:tr w:rsidR="003830EA" w:rsidRPr="004E3282" w:rsidTr="00FE232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EA" w:rsidRDefault="003830EA" w:rsidP="00FE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EA" w:rsidRPr="003417CD" w:rsidRDefault="003830EA" w:rsidP="00FE232C">
            <w:pPr>
              <w:pStyle w:val="a7"/>
              <w:ind w:left="0"/>
              <w:jc w:val="both"/>
              <w:rPr>
                <w:rFonts w:eastAsia="Calibri"/>
              </w:rPr>
            </w:pPr>
            <w:r w:rsidRPr="003417CD">
              <w:rPr>
                <w:rFonts w:eastAsia="Times New Roman"/>
                <w:snapToGrid w:val="0"/>
              </w:rPr>
              <w:t xml:space="preserve">Компенсация части затрат на приобретение </w:t>
            </w:r>
            <w:r w:rsidRPr="003417CD">
      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лесозаготовки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EA" w:rsidRPr="003417CD" w:rsidRDefault="003830EA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более 50% от общего объема затрат и не более 200 000 рублей на одного Субъекта в год</w:t>
            </w:r>
          </w:p>
        </w:tc>
        <w:tc>
          <w:tcPr>
            <w:tcW w:w="69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0EA" w:rsidRPr="004E3282" w:rsidRDefault="003830EA" w:rsidP="00FE232C">
            <w:pPr>
              <w:rPr>
                <w:rFonts w:ascii="Times New Roman" w:hAnsi="Times New Roman"/>
                <w:szCs w:val="28"/>
              </w:rPr>
            </w:pPr>
          </w:p>
        </w:tc>
      </w:tr>
      <w:tr w:rsidR="003830EA" w:rsidRPr="004E3282" w:rsidTr="00FE232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EA" w:rsidRDefault="003830EA" w:rsidP="00FE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EA" w:rsidRPr="003417CD" w:rsidRDefault="003830EA" w:rsidP="00FE2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Компенсация части затрат по </w:t>
            </w:r>
            <w:r w:rsidRPr="003417CD">
              <w:rPr>
                <w:rFonts w:ascii="Times New Roman" w:hAnsi="Times New Roman"/>
                <w:sz w:val="24"/>
                <w:szCs w:val="24"/>
              </w:rPr>
              <w:t xml:space="preserve">доставке продовольственных товаров в труднодоступные и отдаленные местности Ханты-Мансийского района с численностью не более 300 человек (по данным </w:t>
            </w:r>
            <w:r w:rsidRPr="003417CD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органа Федеральной службы государственной статистики по Тю</w:t>
            </w:r>
            <w:r>
              <w:rPr>
                <w:rFonts w:ascii="Times New Roman" w:hAnsi="Times New Roman"/>
                <w:sz w:val="24"/>
                <w:szCs w:val="24"/>
              </w:rPr>
              <w:t>менской области на 1 января 2018</w:t>
            </w:r>
            <w:r w:rsidRPr="003417CD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EA" w:rsidRPr="003417CD" w:rsidRDefault="003830EA" w:rsidP="00FE232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не более 80% от общего объема затрат и не более 300 000 рублей на </w:t>
            </w: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0EA" w:rsidRPr="004E3282" w:rsidRDefault="003830EA" w:rsidP="00FE232C">
            <w:pPr>
              <w:rPr>
                <w:rFonts w:ascii="Times New Roman" w:hAnsi="Times New Roman"/>
                <w:szCs w:val="28"/>
              </w:rPr>
            </w:pPr>
          </w:p>
        </w:tc>
      </w:tr>
      <w:tr w:rsidR="003830EA" w:rsidRPr="004E3282" w:rsidTr="00FE232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EA" w:rsidRDefault="003830EA" w:rsidP="00FE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EA" w:rsidRPr="003417CD" w:rsidRDefault="003830EA" w:rsidP="00FE2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части затрат, связанных с приобретением транспортных средств, необходимых для развития предпринимательской деятельности в сфере сельского хозяйства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EA" w:rsidRPr="003417CD" w:rsidRDefault="003830EA" w:rsidP="00FE232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более 50% от общего объема затрат и не более 300 000 рублей на 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0EA" w:rsidRPr="004E3282" w:rsidRDefault="003830EA" w:rsidP="00FE232C">
            <w:pPr>
              <w:rPr>
                <w:rFonts w:ascii="Times New Roman" w:hAnsi="Times New Roman"/>
                <w:szCs w:val="28"/>
              </w:rPr>
            </w:pPr>
          </w:p>
        </w:tc>
      </w:tr>
      <w:tr w:rsidR="003830EA" w:rsidRPr="004E3282" w:rsidTr="00FE232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EA" w:rsidRDefault="003830EA" w:rsidP="00FE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EA" w:rsidRPr="003417CD" w:rsidRDefault="003830EA" w:rsidP="00FE2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части затрат, связанных с приобретением муки для производства хлеба и хлебобулочных изделий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EA" w:rsidRPr="003417CD" w:rsidRDefault="003830EA" w:rsidP="00FE232C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более 50% от общего объема затрат и не более 200 000 рублей на 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0EA" w:rsidRPr="004E3282" w:rsidRDefault="003830EA" w:rsidP="00FE232C">
            <w:pPr>
              <w:rPr>
                <w:rFonts w:ascii="Times New Roman" w:hAnsi="Times New Roman"/>
                <w:szCs w:val="28"/>
              </w:rPr>
            </w:pPr>
          </w:p>
        </w:tc>
      </w:tr>
      <w:tr w:rsidR="003830EA" w:rsidRPr="004E3282" w:rsidTr="00D9264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EA" w:rsidRDefault="003830EA" w:rsidP="00FE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EA" w:rsidRPr="003417CD" w:rsidRDefault="003830EA" w:rsidP="00FE232C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Компенсация части затрат по доставке кормов </w:t>
            </w:r>
            <w:r w:rsidRPr="003417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для сельскохозяйственных животных и птицы</w:t>
            </w:r>
            <w:r w:rsidRPr="0034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7C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Субъекта (на дату подачи заявления) поголовья сельскохозяйственных животных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 (одного из вида) не менее 25 голов свиней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EA" w:rsidRPr="003417CD" w:rsidRDefault="003830EA" w:rsidP="00273C7A">
            <w:pPr>
              <w:rPr>
                <w:rFonts w:ascii="Times New Roman" w:hAnsi="Times New Roman"/>
                <w:sz w:val="24"/>
                <w:szCs w:val="24"/>
              </w:rPr>
            </w:pPr>
            <w:r w:rsidRPr="003417CD">
              <w:rPr>
                <w:rFonts w:ascii="Times New Roman" w:hAnsi="Times New Roman"/>
                <w:sz w:val="24"/>
                <w:szCs w:val="24"/>
              </w:rPr>
              <w:t>50% не более 200 000,00 рублей на 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0EA" w:rsidRPr="004E3282" w:rsidRDefault="003830EA" w:rsidP="00FE232C">
            <w:pPr>
              <w:rPr>
                <w:rFonts w:ascii="Times New Roman" w:hAnsi="Times New Roman"/>
                <w:szCs w:val="28"/>
              </w:rPr>
            </w:pPr>
          </w:p>
        </w:tc>
      </w:tr>
      <w:tr w:rsidR="003830EA" w:rsidRPr="004E3282" w:rsidTr="00D9264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EA" w:rsidRDefault="003830EA" w:rsidP="00FE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EA" w:rsidRPr="00F97678" w:rsidRDefault="003830EA" w:rsidP="00F97678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Компенсация части затрат, связанных с </w:t>
            </w:r>
            <w:r w:rsidRPr="00F97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проведением работ </w:t>
            </w:r>
            <w:r w:rsidRPr="00F976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организации </w:t>
            </w:r>
            <w:r w:rsidRPr="00F97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санитарно-защитных зон вокруг сельскохозяйственных объектов и производств в сфере агропромышленного комплекса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EA" w:rsidRPr="003417CD" w:rsidRDefault="003830EA" w:rsidP="00273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от стоимости работ и не более 200 000,00 рублей на одного Субъекта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0EA" w:rsidRPr="004E3282" w:rsidRDefault="003830EA" w:rsidP="00FE232C">
            <w:pPr>
              <w:rPr>
                <w:rFonts w:ascii="Times New Roman" w:hAnsi="Times New Roman"/>
                <w:szCs w:val="28"/>
              </w:rPr>
            </w:pPr>
          </w:p>
        </w:tc>
      </w:tr>
      <w:tr w:rsidR="003830EA" w:rsidRPr="004E3282" w:rsidTr="00D9264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EA" w:rsidRDefault="003830EA" w:rsidP="00FE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EA" w:rsidRPr="003830EA" w:rsidRDefault="003830EA" w:rsidP="00F97678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части затрат, связанных</w:t>
            </w:r>
            <w:r w:rsidRPr="0038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приобретению расходных материалов, используемых в предпринимательской деятельности в области здравоохранения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EA" w:rsidRDefault="003830EA" w:rsidP="0038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0% от стоимости работ и не более 200 000,00 рублей на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одного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69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0EA" w:rsidRPr="004E3282" w:rsidRDefault="003830EA" w:rsidP="00FE232C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752415" w:rsidRDefault="00752415" w:rsidP="00FE232C">
      <w:pPr>
        <w:jc w:val="center"/>
        <w:rPr>
          <w:rFonts w:ascii="Times New Roman" w:hAnsi="Times New Roman"/>
          <w:szCs w:val="28"/>
        </w:rPr>
      </w:pPr>
    </w:p>
    <w:sectPr w:rsidR="00752415" w:rsidSect="00E86288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6A"/>
    <w:rsid w:val="0000049D"/>
    <w:rsid w:val="0000053A"/>
    <w:rsid w:val="00001061"/>
    <w:rsid w:val="00002819"/>
    <w:rsid w:val="00003263"/>
    <w:rsid w:val="00003711"/>
    <w:rsid w:val="00003E47"/>
    <w:rsid w:val="00004979"/>
    <w:rsid w:val="0000504B"/>
    <w:rsid w:val="0000589E"/>
    <w:rsid w:val="00010851"/>
    <w:rsid w:val="00012C43"/>
    <w:rsid w:val="00012DA2"/>
    <w:rsid w:val="0001382F"/>
    <w:rsid w:val="0001587C"/>
    <w:rsid w:val="0001642D"/>
    <w:rsid w:val="00016708"/>
    <w:rsid w:val="00016F4E"/>
    <w:rsid w:val="00016FE9"/>
    <w:rsid w:val="0001725E"/>
    <w:rsid w:val="00022D63"/>
    <w:rsid w:val="000261A9"/>
    <w:rsid w:val="00026E79"/>
    <w:rsid w:val="00026FAA"/>
    <w:rsid w:val="000271F2"/>
    <w:rsid w:val="00033797"/>
    <w:rsid w:val="0003646E"/>
    <w:rsid w:val="00040F81"/>
    <w:rsid w:val="0004153C"/>
    <w:rsid w:val="0004157E"/>
    <w:rsid w:val="000438EC"/>
    <w:rsid w:val="00044355"/>
    <w:rsid w:val="000454DE"/>
    <w:rsid w:val="000463C4"/>
    <w:rsid w:val="00046507"/>
    <w:rsid w:val="000474E4"/>
    <w:rsid w:val="00047CC9"/>
    <w:rsid w:val="00047E59"/>
    <w:rsid w:val="00047FC9"/>
    <w:rsid w:val="000514E1"/>
    <w:rsid w:val="000521CD"/>
    <w:rsid w:val="00052BF4"/>
    <w:rsid w:val="00053DAE"/>
    <w:rsid w:val="00056B00"/>
    <w:rsid w:val="00057695"/>
    <w:rsid w:val="00057C6F"/>
    <w:rsid w:val="000638EB"/>
    <w:rsid w:val="00064EA8"/>
    <w:rsid w:val="00066BC6"/>
    <w:rsid w:val="00072324"/>
    <w:rsid w:val="00074693"/>
    <w:rsid w:val="00076713"/>
    <w:rsid w:val="00076AE3"/>
    <w:rsid w:val="0007719F"/>
    <w:rsid w:val="000776BC"/>
    <w:rsid w:val="00081C7F"/>
    <w:rsid w:val="00082AEA"/>
    <w:rsid w:val="0008325F"/>
    <w:rsid w:val="00085926"/>
    <w:rsid w:val="00086E0B"/>
    <w:rsid w:val="00086EEC"/>
    <w:rsid w:val="000875CA"/>
    <w:rsid w:val="00090300"/>
    <w:rsid w:val="00090F15"/>
    <w:rsid w:val="00091B2A"/>
    <w:rsid w:val="000924C9"/>
    <w:rsid w:val="00092F0C"/>
    <w:rsid w:val="000931F7"/>
    <w:rsid w:val="00093898"/>
    <w:rsid w:val="00094E63"/>
    <w:rsid w:val="00096C99"/>
    <w:rsid w:val="000A06DF"/>
    <w:rsid w:val="000A3ACE"/>
    <w:rsid w:val="000A4F1D"/>
    <w:rsid w:val="000A6BC9"/>
    <w:rsid w:val="000A7708"/>
    <w:rsid w:val="000B179A"/>
    <w:rsid w:val="000B1A8A"/>
    <w:rsid w:val="000B4C50"/>
    <w:rsid w:val="000B5CBD"/>
    <w:rsid w:val="000B739D"/>
    <w:rsid w:val="000B73B7"/>
    <w:rsid w:val="000C00B3"/>
    <w:rsid w:val="000C04DE"/>
    <w:rsid w:val="000C0834"/>
    <w:rsid w:val="000C0DE8"/>
    <w:rsid w:val="000C1DB8"/>
    <w:rsid w:val="000C2178"/>
    <w:rsid w:val="000C4DC4"/>
    <w:rsid w:val="000D13DC"/>
    <w:rsid w:val="000D1A3E"/>
    <w:rsid w:val="000D2172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A1D"/>
    <w:rsid w:val="000E6578"/>
    <w:rsid w:val="000E676A"/>
    <w:rsid w:val="000E6F61"/>
    <w:rsid w:val="000E76E1"/>
    <w:rsid w:val="000F0E93"/>
    <w:rsid w:val="000F32EA"/>
    <w:rsid w:val="000F347F"/>
    <w:rsid w:val="000F3D06"/>
    <w:rsid w:val="000F47E6"/>
    <w:rsid w:val="000F52B5"/>
    <w:rsid w:val="000F5802"/>
    <w:rsid w:val="000F6282"/>
    <w:rsid w:val="000F64FD"/>
    <w:rsid w:val="000F6517"/>
    <w:rsid w:val="000F665A"/>
    <w:rsid w:val="000F671C"/>
    <w:rsid w:val="000F6838"/>
    <w:rsid w:val="000F73D9"/>
    <w:rsid w:val="00100871"/>
    <w:rsid w:val="0010120F"/>
    <w:rsid w:val="00103BC1"/>
    <w:rsid w:val="001042ED"/>
    <w:rsid w:val="001042FE"/>
    <w:rsid w:val="00104685"/>
    <w:rsid w:val="001054B7"/>
    <w:rsid w:val="00105836"/>
    <w:rsid w:val="00106B42"/>
    <w:rsid w:val="00110035"/>
    <w:rsid w:val="00110194"/>
    <w:rsid w:val="00111B2F"/>
    <w:rsid w:val="0011390A"/>
    <w:rsid w:val="00113C48"/>
    <w:rsid w:val="0011401B"/>
    <w:rsid w:val="00116AC7"/>
    <w:rsid w:val="001254AC"/>
    <w:rsid w:val="001257F4"/>
    <w:rsid w:val="00126655"/>
    <w:rsid w:val="00127A31"/>
    <w:rsid w:val="00131E3A"/>
    <w:rsid w:val="00132EFF"/>
    <w:rsid w:val="001338E3"/>
    <w:rsid w:val="00133ADF"/>
    <w:rsid w:val="001349D7"/>
    <w:rsid w:val="001349F0"/>
    <w:rsid w:val="00135C12"/>
    <w:rsid w:val="00137A2A"/>
    <w:rsid w:val="001404A1"/>
    <w:rsid w:val="00140714"/>
    <w:rsid w:val="00140AD9"/>
    <w:rsid w:val="0014105A"/>
    <w:rsid w:val="001435FE"/>
    <w:rsid w:val="00145BF5"/>
    <w:rsid w:val="00151159"/>
    <w:rsid w:val="00151B41"/>
    <w:rsid w:val="00152AF5"/>
    <w:rsid w:val="00152B9F"/>
    <w:rsid w:val="00153005"/>
    <w:rsid w:val="0015790C"/>
    <w:rsid w:val="001608D7"/>
    <w:rsid w:val="00161CAB"/>
    <w:rsid w:val="00163534"/>
    <w:rsid w:val="00163E79"/>
    <w:rsid w:val="00163EB0"/>
    <w:rsid w:val="0016423A"/>
    <w:rsid w:val="001642D6"/>
    <w:rsid w:val="001654CE"/>
    <w:rsid w:val="00165E87"/>
    <w:rsid w:val="001662DB"/>
    <w:rsid w:val="00166516"/>
    <w:rsid w:val="00166796"/>
    <w:rsid w:val="00167263"/>
    <w:rsid w:val="00170C44"/>
    <w:rsid w:val="0017227F"/>
    <w:rsid w:val="00172FA9"/>
    <w:rsid w:val="00173917"/>
    <w:rsid w:val="001744B4"/>
    <w:rsid w:val="001745BD"/>
    <w:rsid w:val="00175BFF"/>
    <w:rsid w:val="00176567"/>
    <w:rsid w:val="0018016A"/>
    <w:rsid w:val="0018098D"/>
    <w:rsid w:val="00182071"/>
    <w:rsid w:val="00185FE1"/>
    <w:rsid w:val="001870CA"/>
    <w:rsid w:val="00187B00"/>
    <w:rsid w:val="00192366"/>
    <w:rsid w:val="00193B7A"/>
    <w:rsid w:val="00195149"/>
    <w:rsid w:val="0019693B"/>
    <w:rsid w:val="00196D7D"/>
    <w:rsid w:val="00197E55"/>
    <w:rsid w:val="001A0F5D"/>
    <w:rsid w:val="001A14DC"/>
    <w:rsid w:val="001A395A"/>
    <w:rsid w:val="001A4200"/>
    <w:rsid w:val="001A4CAF"/>
    <w:rsid w:val="001A5C1E"/>
    <w:rsid w:val="001A675C"/>
    <w:rsid w:val="001A6F35"/>
    <w:rsid w:val="001B0213"/>
    <w:rsid w:val="001B0502"/>
    <w:rsid w:val="001B3ACD"/>
    <w:rsid w:val="001B410B"/>
    <w:rsid w:val="001C0E9D"/>
    <w:rsid w:val="001C12F0"/>
    <w:rsid w:val="001C152B"/>
    <w:rsid w:val="001C1FFA"/>
    <w:rsid w:val="001C4036"/>
    <w:rsid w:val="001C51EB"/>
    <w:rsid w:val="001C555D"/>
    <w:rsid w:val="001C6765"/>
    <w:rsid w:val="001D160E"/>
    <w:rsid w:val="001D41B5"/>
    <w:rsid w:val="001D53C6"/>
    <w:rsid w:val="001D5EAF"/>
    <w:rsid w:val="001D6307"/>
    <w:rsid w:val="001D776E"/>
    <w:rsid w:val="001D7FAE"/>
    <w:rsid w:val="001E1793"/>
    <w:rsid w:val="001E3A04"/>
    <w:rsid w:val="001E52EF"/>
    <w:rsid w:val="001E52FB"/>
    <w:rsid w:val="001E5F42"/>
    <w:rsid w:val="001F3316"/>
    <w:rsid w:val="001F4560"/>
    <w:rsid w:val="001F6253"/>
    <w:rsid w:val="001F7ED2"/>
    <w:rsid w:val="00200181"/>
    <w:rsid w:val="0020123B"/>
    <w:rsid w:val="00202B2D"/>
    <w:rsid w:val="0020396D"/>
    <w:rsid w:val="00204A48"/>
    <w:rsid w:val="0020505E"/>
    <w:rsid w:val="0020508A"/>
    <w:rsid w:val="00205EE6"/>
    <w:rsid w:val="002062ED"/>
    <w:rsid w:val="00206394"/>
    <w:rsid w:val="00207B9C"/>
    <w:rsid w:val="002100C3"/>
    <w:rsid w:val="00211FF5"/>
    <w:rsid w:val="002121A3"/>
    <w:rsid w:val="002133C1"/>
    <w:rsid w:val="00215122"/>
    <w:rsid w:val="002168FF"/>
    <w:rsid w:val="002170F9"/>
    <w:rsid w:val="0022016E"/>
    <w:rsid w:val="00220D4B"/>
    <w:rsid w:val="00221698"/>
    <w:rsid w:val="00225807"/>
    <w:rsid w:val="00225B42"/>
    <w:rsid w:val="00226910"/>
    <w:rsid w:val="002270C9"/>
    <w:rsid w:val="002308C1"/>
    <w:rsid w:val="00230C76"/>
    <w:rsid w:val="0023124E"/>
    <w:rsid w:val="00231376"/>
    <w:rsid w:val="00235488"/>
    <w:rsid w:val="00235638"/>
    <w:rsid w:val="00235C7D"/>
    <w:rsid w:val="0023788F"/>
    <w:rsid w:val="00240270"/>
    <w:rsid w:val="002434E0"/>
    <w:rsid w:val="00243EE8"/>
    <w:rsid w:val="00244905"/>
    <w:rsid w:val="002469C9"/>
    <w:rsid w:val="00246A50"/>
    <w:rsid w:val="00250289"/>
    <w:rsid w:val="00250611"/>
    <w:rsid w:val="00251C35"/>
    <w:rsid w:val="00251D80"/>
    <w:rsid w:val="00252C36"/>
    <w:rsid w:val="002533E1"/>
    <w:rsid w:val="002558C9"/>
    <w:rsid w:val="00260938"/>
    <w:rsid w:val="0026100B"/>
    <w:rsid w:val="00261A22"/>
    <w:rsid w:val="00262E77"/>
    <w:rsid w:val="00263305"/>
    <w:rsid w:val="00263F87"/>
    <w:rsid w:val="00264872"/>
    <w:rsid w:val="002651F2"/>
    <w:rsid w:val="002652DD"/>
    <w:rsid w:val="002657FE"/>
    <w:rsid w:val="00265C9A"/>
    <w:rsid w:val="00267918"/>
    <w:rsid w:val="002700DE"/>
    <w:rsid w:val="002704DF"/>
    <w:rsid w:val="00273C7A"/>
    <w:rsid w:val="00274425"/>
    <w:rsid w:val="002761EF"/>
    <w:rsid w:val="00276350"/>
    <w:rsid w:val="00277694"/>
    <w:rsid w:val="002811AA"/>
    <w:rsid w:val="002811F0"/>
    <w:rsid w:val="0028134E"/>
    <w:rsid w:val="002840F9"/>
    <w:rsid w:val="00284B39"/>
    <w:rsid w:val="002869C8"/>
    <w:rsid w:val="00286AF3"/>
    <w:rsid w:val="00287004"/>
    <w:rsid w:val="00287376"/>
    <w:rsid w:val="00287CF0"/>
    <w:rsid w:val="00290348"/>
    <w:rsid w:val="002909A7"/>
    <w:rsid w:val="00294840"/>
    <w:rsid w:val="002954F6"/>
    <w:rsid w:val="0029570F"/>
    <w:rsid w:val="00296F61"/>
    <w:rsid w:val="002977E9"/>
    <w:rsid w:val="002A03BD"/>
    <w:rsid w:val="002A37A7"/>
    <w:rsid w:val="002A475F"/>
    <w:rsid w:val="002A580B"/>
    <w:rsid w:val="002A596C"/>
    <w:rsid w:val="002A7348"/>
    <w:rsid w:val="002B0B54"/>
    <w:rsid w:val="002B0ED1"/>
    <w:rsid w:val="002B142B"/>
    <w:rsid w:val="002B3611"/>
    <w:rsid w:val="002B466F"/>
    <w:rsid w:val="002B6E8E"/>
    <w:rsid w:val="002B73A6"/>
    <w:rsid w:val="002D035D"/>
    <w:rsid w:val="002D0D63"/>
    <w:rsid w:val="002D0F44"/>
    <w:rsid w:val="002D1BA9"/>
    <w:rsid w:val="002D42F6"/>
    <w:rsid w:val="002D4DCC"/>
    <w:rsid w:val="002D6CAD"/>
    <w:rsid w:val="002D77EA"/>
    <w:rsid w:val="002E0D79"/>
    <w:rsid w:val="002E1AC4"/>
    <w:rsid w:val="002E23D7"/>
    <w:rsid w:val="002E37B1"/>
    <w:rsid w:val="002E50EE"/>
    <w:rsid w:val="002E64E7"/>
    <w:rsid w:val="002E755D"/>
    <w:rsid w:val="002F28D5"/>
    <w:rsid w:val="002F2AC5"/>
    <w:rsid w:val="002F4852"/>
    <w:rsid w:val="002F4B63"/>
    <w:rsid w:val="002F591F"/>
    <w:rsid w:val="002F70F3"/>
    <w:rsid w:val="002F73B5"/>
    <w:rsid w:val="00301991"/>
    <w:rsid w:val="00301C2D"/>
    <w:rsid w:val="00303D80"/>
    <w:rsid w:val="00304A2C"/>
    <w:rsid w:val="003052E8"/>
    <w:rsid w:val="0030635A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6850"/>
    <w:rsid w:val="00317F9B"/>
    <w:rsid w:val="00320282"/>
    <w:rsid w:val="0032182E"/>
    <w:rsid w:val="00322072"/>
    <w:rsid w:val="00322968"/>
    <w:rsid w:val="00322B3F"/>
    <w:rsid w:val="00326EE6"/>
    <w:rsid w:val="003273E3"/>
    <w:rsid w:val="003274D3"/>
    <w:rsid w:val="00330251"/>
    <w:rsid w:val="003307C6"/>
    <w:rsid w:val="003325FA"/>
    <w:rsid w:val="003350E0"/>
    <w:rsid w:val="0033535D"/>
    <w:rsid w:val="00335C7E"/>
    <w:rsid w:val="00335D87"/>
    <w:rsid w:val="003372CD"/>
    <w:rsid w:val="003417CD"/>
    <w:rsid w:val="00341EAC"/>
    <w:rsid w:val="003444A0"/>
    <w:rsid w:val="003474B2"/>
    <w:rsid w:val="003506B6"/>
    <w:rsid w:val="0035457F"/>
    <w:rsid w:val="00356B7B"/>
    <w:rsid w:val="00357699"/>
    <w:rsid w:val="003619F6"/>
    <w:rsid w:val="0036551B"/>
    <w:rsid w:val="00371878"/>
    <w:rsid w:val="00373472"/>
    <w:rsid w:val="003737E3"/>
    <w:rsid w:val="00376C1E"/>
    <w:rsid w:val="00380E7D"/>
    <w:rsid w:val="003830EA"/>
    <w:rsid w:val="003831F3"/>
    <w:rsid w:val="00384E36"/>
    <w:rsid w:val="003854C3"/>
    <w:rsid w:val="0038633F"/>
    <w:rsid w:val="00391104"/>
    <w:rsid w:val="00391884"/>
    <w:rsid w:val="00391D33"/>
    <w:rsid w:val="00392C68"/>
    <w:rsid w:val="00393673"/>
    <w:rsid w:val="00394232"/>
    <w:rsid w:val="003948FC"/>
    <w:rsid w:val="00394FC1"/>
    <w:rsid w:val="003A06B8"/>
    <w:rsid w:val="003A0810"/>
    <w:rsid w:val="003A0EA3"/>
    <w:rsid w:val="003A4736"/>
    <w:rsid w:val="003A657B"/>
    <w:rsid w:val="003A6AED"/>
    <w:rsid w:val="003B03CB"/>
    <w:rsid w:val="003B09A1"/>
    <w:rsid w:val="003B3FDB"/>
    <w:rsid w:val="003B4218"/>
    <w:rsid w:val="003B5ADE"/>
    <w:rsid w:val="003B7616"/>
    <w:rsid w:val="003C3A39"/>
    <w:rsid w:val="003C5816"/>
    <w:rsid w:val="003C5F6E"/>
    <w:rsid w:val="003C6761"/>
    <w:rsid w:val="003C6870"/>
    <w:rsid w:val="003C6B27"/>
    <w:rsid w:val="003D0B01"/>
    <w:rsid w:val="003D1BC1"/>
    <w:rsid w:val="003D1D1D"/>
    <w:rsid w:val="003D2D93"/>
    <w:rsid w:val="003D3571"/>
    <w:rsid w:val="003D37C7"/>
    <w:rsid w:val="003D3C93"/>
    <w:rsid w:val="003D40EE"/>
    <w:rsid w:val="003D69D9"/>
    <w:rsid w:val="003E17CC"/>
    <w:rsid w:val="003E4C5E"/>
    <w:rsid w:val="003E4DFA"/>
    <w:rsid w:val="003E7825"/>
    <w:rsid w:val="003F0F87"/>
    <w:rsid w:val="003F3B11"/>
    <w:rsid w:val="003F5488"/>
    <w:rsid w:val="004002FC"/>
    <w:rsid w:val="0040185C"/>
    <w:rsid w:val="00403789"/>
    <w:rsid w:val="00404552"/>
    <w:rsid w:val="00404B1D"/>
    <w:rsid w:val="004061E3"/>
    <w:rsid w:val="00406274"/>
    <w:rsid w:val="00411083"/>
    <w:rsid w:val="00412123"/>
    <w:rsid w:val="00416B67"/>
    <w:rsid w:val="00421102"/>
    <w:rsid w:val="00422AA7"/>
    <w:rsid w:val="00422F73"/>
    <w:rsid w:val="00423973"/>
    <w:rsid w:val="00426FA4"/>
    <w:rsid w:val="00430FC7"/>
    <w:rsid w:val="00431B3F"/>
    <w:rsid w:val="00431E1C"/>
    <w:rsid w:val="004341CF"/>
    <w:rsid w:val="004355E1"/>
    <w:rsid w:val="00442F14"/>
    <w:rsid w:val="004442BF"/>
    <w:rsid w:val="004444E7"/>
    <w:rsid w:val="00444A16"/>
    <w:rsid w:val="004471AE"/>
    <w:rsid w:val="00447974"/>
    <w:rsid w:val="004508FA"/>
    <w:rsid w:val="00453E82"/>
    <w:rsid w:val="00454DBD"/>
    <w:rsid w:val="00455489"/>
    <w:rsid w:val="00456912"/>
    <w:rsid w:val="004608D8"/>
    <w:rsid w:val="00465832"/>
    <w:rsid w:val="00465FBB"/>
    <w:rsid w:val="00466BBA"/>
    <w:rsid w:val="00472C99"/>
    <w:rsid w:val="00472FDA"/>
    <w:rsid w:val="004736E0"/>
    <w:rsid w:val="0047484F"/>
    <w:rsid w:val="00474AC3"/>
    <w:rsid w:val="00475766"/>
    <w:rsid w:val="00480590"/>
    <w:rsid w:val="004813FB"/>
    <w:rsid w:val="00481AAB"/>
    <w:rsid w:val="00486B09"/>
    <w:rsid w:val="00490E33"/>
    <w:rsid w:val="004914C5"/>
    <w:rsid w:val="0049296D"/>
    <w:rsid w:val="004929AD"/>
    <w:rsid w:val="00494EB2"/>
    <w:rsid w:val="0049569A"/>
    <w:rsid w:val="00495DB1"/>
    <w:rsid w:val="00495F92"/>
    <w:rsid w:val="00496407"/>
    <w:rsid w:val="004A4137"/>
    <w:rsid w:val="004A6A24"/>
    <w:rsid w:val="004B04B6"/>
    <w:rsid w:val="004B186C"/>
    <w:rsid w:val="004B1874"/>
    <w:rsid w:val="004B6F4D"/>
    <w:rsid w:val="004B7B4E"/>
    <w:rsid w:val="004C17C1"/>
    <w:rsid w:val="004C1AE8"/>
    <w:rsid w:val="004C40EB"/>
    <w:rsid w:val="004C4932"/>
    <w:rsid w:val="004C5777"/>
    <w:rsid w:val="004C5F39"/>
    <w:rsid w:val="004C61BB"/>
    <w:rsid w:val="004D06ED"/>
    <w:rsid w:val="004D2311"/>
    <w:rsid w:val="004D3B07"/>
    <w:rsid w:val="004D3B0A"/>
    <w:rsid w:val="004D3C51"/>
    <w:rsid w:val="004D4113"/>
    <w:rsid w:val="004D412E"/>
    <w:rsid w:val="004D5184"/>
    <w:rsid w:val="004D5A0C"/>
    <w:rsid w:val="004E03D9"/>
    <w:rsid w:val="004E0AFD"/>
    <w:rsid w:val="004E0B2B"/>
    <w:rsid w:val="004E0C84"/>
    <w:rsid w:val="004E148C"/>
    <w:rsid w:val="004E353F"/>
    <w:rsid w:val="004E3A01"/>
    <w:rsid w:val="004E5FEB"/>
    <w:rsid w:val="004E6953"/>
    <w:rsid w:val="004F0E52"/>
    <w:rsid w:val="004F2601"/>
    <w:rsid w:val="004F4DEB"/>
    <w:rsid w:val="004F6856"/>
    <w:rsid w:val="004F7784"/>
    <w:rsid w:val="0050255D"/>
    <w:rsid w:val="0050360F"/>
    <w:rsid w:val="00503C96"/>
    <w:rsid w:val="00504457"/>
    <w:rsid w:val="0050765A"/>
    <w:rsid w:val="00510146"/>
    <w:rsid w:val="00510946"/>
    <w:rsid w:val="00511B15"/>
    <w:rsid w:val="00512B0D"/>
    <w:rsid w:val="00513558"/>
    <w:rsid w:val="0051473B"/>
    <w:rsid w:val="005152F1"/>
    <w:rsid w:val="0051574A"/>
    <w:rsid w:val="00517596"/>
    <w:rsid w:val="00520491"/>
    <w:rsid w:val="00520ECA"/>
    <w:rsid w:val="0052123B"/>
    <w:rsid w:val="00521FEC"/>
    <w:rsid w:val="005221A3"/>
    <w:rsid w:val="0052284C"/>
    <w:rsid w:val="00524F91"/>
    <w:rsid w:val="0052567B"/>
    <w:rsid w:val="005279A6"/>
    <w:rsid w:val="00532681"/>
    <w:rsid w:val="00532705"/>
    <w:rsid w:val="00533171"/>
    <w:rsid w:val="00534C03"/>
    <w:rsid w:val="00536D57"/>
    <w:rsid w:val="00537435"/>
    <w:rsid w:val="00545D86"/>
    <w:rsid w:val="00550ACB"/>
    <w:rsid w:val="0055286A"/>
    <w:rsid w:val="005548C0"/>
    <w:rsid w:val="005565E4"/>
    <w:rsid w:val="005649AD"/>
    <w:rsid w:val="00564E65"/>
    <w:rsid w:val="00565997"/>
    <w:rsid w:val="0056740B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EEB"/>
    <w:rsid w:val="00584F04"/>
    <w:rsid w:val="00586375"/>
    <w:rsid w:val="00586ECF"/>
    <w:rsid w:val="00587CAD"/>
    <w:rsid w:val="00590D27"/>
    <w:rsid w:val="00593FD2"/>
    <w:rsid w:val="00594EFE"/>
    <w:rsid w:val="00595824"/>
    <w:rsid w:val="00595CCE"/>
    <w:rsid w:val="00595D3C"/>
    <w:rsid w:val="005A1D0E"/>
    <w:rsid w:val="005A247E"/>
    <w:rsid w:val="005A3734"/>
    <w:rsid w:val="005A40D1"/>
    <w:rsid w:val="005A6BC9"/>
    <w:rsid w:val="005A6C2B"/>
    <w:rsid w:val="005A7BF0"/>
    <w:rsid w:val="005B05A3"/>
    <w:rsid w:val="005B1E32"/>
    <w:rsid w:val="005B302E"/>
    <w:rsid w:val="005B5FB9"/>
    <w:rsid w:val="005B7E37"/>
    <w:rsid w:val="005C0987"/>
    <w:rsid w:val="005C195C"/>
    <w:rsid w:val="005C3457"/>
    <w:rsid w:val="005C4105"/>
    <w:rsid w:val="005C4216"/>
    <w:rsid w:val="005C4B87"/>
    <w:rsid w:val="005C6313"/>
    <w:rsid w:val="005C7041"/>
    <w:rsid w:val="005D3F9B"/>
    <w:rsid w:val="005D44A0"/>
    <w:rsid w:val="005D4DF0"/>
    <w:rsid w:val="005D7375"/>
    <w:rsid w:val="005D77CB"/>
    <w:rsid w:val="005D7D4E"/>
    <w:rsid w:val="005E2D15"/>
    <w:rsid w:val="005E2D9C"/>
    <w:rsid w:val="005E3135"/>
    <w:rsid w:val="005E5D71"/>
    <w:rsid w:val="005E61D7"/>
    <w:rsid w:val="005F1BB4"/>
    <w:rsid w:val="005F1FA9"/>
    <w:rsid w:val="005F2425"/>
    <w:rsid w:val="005F38CE"/>
    <w:rsid w:val="005F43D0"/>
    <w:rsid w:val="005F6776"/>
    <w:rsid w:val="005F7D0B"/>
    <w:rsid w:val="0060005D"/>
    <w:rsid w:val="006016CB"/>
    <w:rsid w:val="00603529"/>
    <w:rsid w:val="00603ADA"/>
    <w:rsid w:val="00605103"/>
    <w:rsid w:val="006051BF"/>
    <w:rsid w:val="00606000"/>
    <w:rsid w:val="00607997"/>
    <w:rsid w:val="00613D42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4190"/>
    <w:rsid w:val="006247BE"/>
    <w:rsid w:val="00624A43"/>
    <w:rsid w:val="0062674F"/>
    <w:rsid w:val="00626B57"/>
    <w:rsid w:val="00627FC8"/>
    <w:rsid w:val="00630AB0"/>
    <w:rsid w:val="006342E8"/>
    <w:rsid w:val="00636426"/>
    <w:rsid w:val="006364D8"/>
    <w:rsid w:val="006375BB"/>
    <w:rsid w:val="00640D0D"/>
    <w:rsid w:val="006437AF"/>
    <w:rsid w:val="006476B6"/>
    <w:rsid w:val="00650A0B"/>
    <w:rsid w:val="006515DA"/>
    <w:rsid w:val="00651773"/>
    <w:rsid w:val="00651ACF"/>
    <w:rsid w:val="00652ED9"/>
    <w:rsid w:val="00654055"/>
    <w:rsid w:val="00654775"/>
    <w:rsid w:val="006574C8"/>
    <w:rsid w:val="00662FE3"/>
    <w:rsid w:val="0066336E"/>
    <w:rsid w:val="00664A47"/>
    <w:rsid w:val="006650AE"/>
    <w:rsid w:val="0066529F"/>
    <w:rsid w:val="0066604E"/>
    <w:rsid w:val="00666160"/>
    <w:rsid w:val="006668AD"/>
    <w:rsid w:val="00667059"/>
    <w:rsid w:val="006730DD"/>
    <w:rsid w:val="00673101"/>
    <w:rsid w:val="006736BF"/>
    <w:rsid w:val="00676133"/>
    <w:rsid w:val="00676D20"/>
    <w:rsid w:val="006809DB"/>
    <w:rsid w:val="00683C53"/>
    <w:rsid w:val="00683F94"/>
    <w:rsid w:val="0068415A"/>
    <w:rsid w:val="00684CA3"/>
    <w:rsid w:val="00685405"/>
    <w:rsid w:val="00686227"/>
    <w:rsid w:val="00686818"/>
    <w:rsid w:val="00686F39"/>
    <w:rsid w:val="00690709"/>
    <w:rsid w:val="0069075F"/>
    <w:rsid w:val="0069148D"/>
    <w:rsid w:val="00693A72"/>
    <w:rsid w:val="00693C20"/>
    <w:rsid w:val="0069771C"/>
    <w:rsid w:val="00697E42"/>
    <w:rsid w:val="006A115F"/>
    <w:rsid w:val="006A1738"/>
    <w:rsid w:val="006A48BC"/>
    <w:rsid w:val="006A4ABA"/>
    <w:rsid w:val="006A73AA"/>
    <w:rsid w:val="006B15F9"/>
    <w:rsid w:val="006B1952"/>
    <w:rsid w:val="006B21E9"/>
    <w:rsid w:val="006B42DF"/>
    <w:rsid w:val="006B4601"/>
    <w:rsid w:val="006B4BEF"/>
    <w:rsid w:val="006B5957"/>
    <w:rsid w:val="006C13CB"/>
    <w:rsid w:val="006C2092"/>
    <w:rsid w:val="006C3048"/>
    <w:rsid w:val="006C5271"/>
    <w:rsid w:val="006D0161"/>
    <w:rsid w:val="006D05B4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3093"/>
    <w:rsid w:val="006E7638"/>
    <w:rsid w:val="006F0252"/>
    <w:rsid w:val="006F2FEB"/>
    <w:rsid w:val="006F57A0"/>
    <w:rsid w:val="006F5C32"/>
    <w:rsid w:val="006F5E68"/>
    <w:rsid w:val="006F66F6"/>
    <w:rsid w:val="006F6E03"/>
    <w:rsid w:val="0070040F"/>
    <w:rsid w:val="00702692"/>
    <w:rsid w:val="007038AA"/>
    <w:rsid w:val="007050AE"/>
    <w:rsid w:val="0070510A"/>
    <w:rsid w:val="00705B0C"/>
    <w:rsid w:val="00706272"/>
    <w:rsid w:val="00711753"/>
    <w:rsid w:val="007119DC"/>
    <w:rsid w:val="00714179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4C55"/>
    <w:rsid w:val="007251DB"/>
    <w:rsid w:val="00725904"/>
    <w:rsid w:val="0072775D"/>
    <w:rsid w:val="0073182D"/>
    <w:rsid w:val="0073257C"/>
    <w:rsid w:val="00733588"/>
    <w:rsid w:val="00733CA3"/>
    <w:rsid w:val="0073414E"/>
    <w:rsid w:val="00734177"/>
    <w:rsid w:val="0073586D"/>
    <w:rsid w:val="00735A5A"/>
    <w:rsid w:val="007413FA"/>
    <w:rsid w:val="0074171F"/>
    <w:rsid w:val="007424DB"/>
    <w:rsid w:val="007436C0"/>
    <w:rsid w:val="00743FF9"/>
    <w:rsid w:val="00746152"/>
    <w:rsid w:val="0074705C"/>
    <w:rsid w:val="00752415"/>
    <w:rsid w:val="007528E1"/>
    <w:rsid w:val="00754421"/>
    <w:rsid w:val="00754806"/>
    <w:rsid w:val="00754B59"/>
    <w:rsid w:val="007576C6"/>
    <w:rsid w:val="00760977"/>
    <w:rsid w:val="007616C2"/>
    <w:rsid w:val="007621BA"/>
    <w:rsid w:val="00762255"/>
    <w:rsid w:val="00763FA2"/>
    <w:rsid w:val="00764334"/>
    <w:rsid w:val="007643D7"/>
    <w:rsid w:val="00765206"/>
    <w:rsid w:val="007664C6"/>
    <w:rsid w:val="00766827"/>
    <w:rsid w:val="00767282"/>
    <w:rsid w:val="00767E34"/>
    <w:rsid w:val="00770952"/>
    <w:rsid w:val="00771770"/>
    <w:rsid w:val="00773282"/>
    <w:rsid w:val="007732E6"/>
    <w:rsid w:val="007744CF"/>
    <w:rsid w:val="00775389"/>
    <w:rsid w:val="00775552"/>
    <w:rsid w:val="00775E9D"/>
    <w:rsid w:val="00776294"/>
    <w:rsid w:val="007814B9"/>
    <w:rsid w:val="00782108"/>
    <w:rsid w:val="007840C5"/>
    <w:rsid w:val="00784951"/>
    <w:rsid w:val="00786FDA"/>
    <w:rsid w:val="00790E93"/>
    <w:rsid w:val="007936E4"/>
    <w:rsid w:val="007960AA"/>
    <w:rsid w:val="00796CEF"/>
    <w:rsid w:val="007A0292"/>
    <w:rsid w:val="007A2D5D"/>
    <w:rsid w:val="007A4D87"/>
    <w:rsid w:val="007A514C"/>
    <w:rsid w:val="007A7729"/>
    <w:rsid w:val="007B14DF"/>
    <w:rsid w:val="007B167B"/>
    <w:rsid w:val="007B1795"/>
    <w:rsid w:val="007B1CAA"/>
    <w:rsid w:val="007B28D5"/>
    <w:rsid w:val="007B291A"/>
    <w:rsid w:val="007B3D02"/>
    <w:rsid w:val="007B62B0"/>
    <w:rsid w:val="007B7EEB"/>
    <w:rsid w:val="007C07EF"/>
    <w:rsid w:val="007C2609"/>
    <w:rsid w:val="007C3989"/>
    <w:rsid w:val="007C4193"/>
    <w:rsid w:val="007C706F"/>
    <w:rsid w:val="007D15AC"/>
    <w:rsid w:val="007D3C98"/>
    <w:rsid w:val="007D62C5"/>
    <w:rsid w:val="007D6FC9"/>
    <w:rsid w:val="007E1361"/>
    <w:rsid w:val="007E13A3"/>
    <w:rsid w:val="007E1A6E"/>
    <w:rsid w:val="007E248C"/>
    <w:rsid w:val="007E27D0"/>
    <w:rsid w:val="007E3687"/>
    <w:rsid w:val="007E3741"/>
    <w:rsid w:val="007E3E96"/>
    <w:rsid w:val="007E5B40"/>
    <w:rsid w:val="007E6B2A"/>
    <w:rsid w:val="007E753B"/>
    <w:rsid w:val="007F0E43"/>
    <w:rsid w:val="007F1872"/>
    <w:rsid w:val="007F3E1F"/>
    <w:rsid w:val="007F40AD"/>
    <w:rsid w:val="007F61B8"/>
    <w:rsid w:val="008011C9"/>
    <w:rsid w:val="00801870"/>
    <w:rsid w:val="00801B0E"/>
    <w:rsid w:val="008023DC"/>
    <w:rsid w:val="00802921"/>
    <w:rsid w:val="008069BF"/>
    <w:rsid w:val="00807B08"/>
    <w:rsid w:val="00810390"/>
    <w:rsid w:val="00810E99"/>
    <w:rsid w:val="008118D4"/>
    <w:rsid w:val="00811C7A"/>
    <w:rsid w:val="00813389"/>
    <w:rsid w:val="0081385B"/>
    <w:rsid w:val="008154C4"/>
    <w:rsid w:val="00816331"/>
    <w:rsid w:val="00823030"/>
    <w:rsid w:val="0082318C"/>
    <w:rsid w:val="00825077"/>
    <w:rsid w:val="0082517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40855"/>
    <w:rsid w:val="00840E37"/>
    <w:rsid w:val="0084213B"/>
    <w:rsid w:val="00844479"/>
    <w:rsid w:val="008445C0"/>
    <w:rsid w:val="0084673E"/>
    <w:rsid w:val="008468C2"/>
    <w:rsid w:val="00851D4C"/>
    <w:rsid w:val="0085388B"/>
    <w:rsid w:val="00853C73"/>
    <w:rsid w:val="00860EE1"/>
    <w:rsid w:val="00861615"/>
    <w:rsid w:val="00861880"/>
    <w:rsid w:val="008618BF"/>
    <w:rsid w:val="00862E6C"/>
    <w:rsid w:val="00867DC2"/>
    <w:rsid w:val="00867F81"/>
    <w:rsid w:val="00871A8A"/>
    <w:rsid w:val="00872DDB"/>
    <w:rsid w:val="00874686"/>
    <w:rsid w:val="00875A59"/>
    <w:rsid w:val="008774B6"/>
    <w:rsid w:val="008819AC"/>
    <w:rsid w:val="00883D3B"/>
    <w:rsid w:val="008854BF"/>
    <w:rsid w:val="00887039"/>
    <w:rsid w:val="00887D04"/>
    <w:rsid w:val="00890424"/>
    <w:rsid w:val="00891567"/>
    <w:rsid w:val="00891BD8"/>
    <w:rsid w:val="008927B3"/>
    <w:rsid w:val="00892A03"/>
    <w:rsid w:val="008939B5"/>
    <w:rsid w:val="0089540C"/>
    <w:rsid w:val="00897167"/>
    <w:rsid w:val="008974D0"/>
    <w:rsid w:val="008A23D6"/>
    <w:rsid w:val="008A366C"/>
    <w:rsid w:val="008A519E"/>
    <w:rsid w:val="008B076A"/>
    <w:rsid w:val="008B099B"/>
    <w:rsid w:val="008B0C2B"/>
    <w:rsid w:val="008B0E9D"/>
    <w:rsid w:val="008B2AFE"/>
    <w:rsid w:val="008B36E9"/>
    <w:rsid w:val="008B3DA5"/>
    <w:rsid w:val="008B4488"/>
    <w:rsid w:val="008B46E1"/>
    <w:rsid w:val="008B4FDB"/>
    <w:rsid w:val="008B5CE4"/>
    <w:rsid w:val="008B7987"/>
    <w:rsid w:val="008C0980"/>
    <w:rsid w:val="008C2B0D"/>
    <w:rsid w:val="008C38E3"/>
    <w:rsid w:val="008C5231"/>
    <w:rsid w:val="008C613F"/>
    <w:rsid w:val="008C6381"/>
    <w:rsid w:val="008C63F4"/>
    <w:rsid w:val="008C6FA0"/>
    <w:rsid w:val="008D13DF"/>
    <w:rsid w:val="008D167E"/>
    <w:rsid w:val="008D1B6E"/>
    <w:rsid w:val="008D2931"/>
    <w:rsid w:val="008D35DF"/>
    <w:rsid w:val="008D36BE"/>
    <w:rsid w:val="008D3A7E"/>
    <w:rsid w:val="008D514E"/>
    <w:rsid w:val="008D53D1"/>
    <w:rsid w:val="008E137C"/>
    <w:rsid w:val="008E22BC"/>
    <w:rsid w:val="008E322B"/>
    <w:rsid w:val="008E4234"/>
    <w:rsid w:val="008E53FC"/>
    <w:rsid w:val="008E6275"/>
    <w:rsid w:val="008E6884"/>
    <w:rsid w:val="008E79FE"/>
    <w:rsid w:val="008F00B3"/>
    <w:rsid w:val="008F220C"/>
    <w:rsid w:val="008F6919"/>
    <w:rsid w:val="00900F47"/>
    <w:rsid w:val="00901EA2"/>
    <w:rsid w:val="0090276C"/>
    <w:rsid w:val="009034EE"/>
    <w:rsid w:val="0090395A"/>
    <w:rsid w:val="009044F6"/>
    <w:rsid w:val="009051D4"/>
    <w:rsid w:val="009056E9"/>
    <w:rsid w:val="00906668"/>
    <w:rsid w:val="00906D54"/>
    <w:rsid w:val="0090767C"/>
    <w:rsid w:val="00907CBD"/>
    <w:rsid w:val="009107F0"/>
    <w:rsid w:val="009157A2"/>
    <w:rsid w:val="009169C6"/>
    <w:rsid w:val="00920BD0"/>
    <w:rsid w:val="00921075"/>
    <w:rsid w:val="009210AF"/>
    <w:rsid w:val="00922B8D"/>
    <w:rsid w:val="00922BE5"/>
    <w:rsid w:val="0092371B"/>
    <w:rsid w:val="00923F2D"/>
    <w:rsid w:val="00924668"/>
    <w:rsid w:val="00924968"/>
    <w:rsid w:val="009254AC"/>
    <w:rsid w:val="009272D0"/>
    <w:rsid w:val="009300F3"/>
    <w:rsid w:val="00930B6A"/>
    <w:rsid w:val="00931D8C"/>
    <w:rsid w:val="00932342"/>
    <w:rsid w:val="009356A0"/>
    <w:rsid w:val="00936FB8"/>
    <w:rsid w:val="0094354F"/>
    <w:rsid w:val="00944970"/>
    <w:rsid w:val="00945C65"/>
    <w:rsid w:val="00945D23"/>
    <w:rsid w:val="00951B0E"/>
    <w:rsid w:val="009521F9"/>
    <w:rsid w:val="009526F1"/>
    <w:rsid w:val="00952E6F"/>
    <w:rsid w:val="00953D49"/>
    <w:rsid w:val="00957D5A"/>
    <w:rsid w:val="009655D4"/>
    <w:rsid w:val="00965A23"/>
    <w:rsid w:val="009673AA"/>
    <w:rsid w:val="00972CCD"/>
    <w:rsid w:val="00975A9D"/>
    <w:rsid w:val="0098298B"/>
    <w:rsid w:val="009834E6"/>
    <w:rsid w:val="0098381F"/>
    <w:rsid w:val="009838D0"/>
    <w:rsid w:val="00983E03"/>
    <w:rsid w:val="0098519A"/>
    <w:rsid w:val="00985913"/>
    <w:rsid w:val="00986060"/>
    <w:rsid w:val="009860D9"/>
    <w:rsid w:val="009861FF"/>
    <w:rsid w:val="00987321"/>
    <w:rsid w:val="0099083B"/>
    <w:rsid w:val="00992ECC"/>
    <w:rsid w:val="00992FB8"/>
    <w:rsid w:val="009931F7"/>
    <w:rsid w:val="00993D2D"/>
    <w:rsid w:val="00994174"/>
    <w:rsid w:val="009941C9"/>
    <w:rsid w:val="00994D4A"/>
    <w:rsid w:val="00995510"/>
    <w:rsid w:val="009960C5"/>
    <w:rsid w:val="009978DF"/>
    <w:rsid w:val="009979D9"/>
    <w:rsid w:val="009A1372"/>
    <w:rsid w:val="009A1853"/>
    <w:rsid w:val="009A245E"/>
    <w:rsid w:val="009B1EFB"/>
    <w:rsid w:val="009B27BD"/>
    <w:rsid w:val="009B51C3"/>
    <w:rsid w:val="009C4995"/>
    <w:rsid w:val="009C6607"/>
    <w:rsid w:val="009C6BF3"/>
    <w:rsid w:val="009C6D7F"/>
    <w:rsid w:val="009D0574"/>
    <w:rsid w:val="009D1EDD"/>
    <w:rsid w:val="009E296C"/>
    <w:rsid w:val="009E2BAB"/>
    <w:rsid w:val="009E31CE"/>
    <w:rsid w:val="009E7BC3"/>
    <w:rsid w:val="009F0863"/>
    <w:rsid w:val="009F16D4"/>
    <w:rsid w:val="009F2B04"/>
    <w:rsid w:val="009F2CFE"/>
    <w:rsid w:val="009F2DA7"/>
    <w:rsid w:val="009F48A7"/>
    <w:rsid w:val="009F6625"/>
    <w:rsid w:val="009F71B4"/>
    <w:rsid w:val="009F7541"/>
    <w:rsid w:val="009F7CB7"/>
    <w:rsid w:val="00A06657"/>
    <w:rsid w:val="00A066F7"/>
    <w:rsid w:val="00A1197E"/>
    <w:rsid w:val="00A126A6"/>
    <w:rsid w:val="00A1557C"/>
    <w:rsid w:val="00A155A2"/>
    <w:rsid w:val="00A2016C"/>
    <w:rsid w:val="00A21BA0"/>
    <w:rsid w:val="00A21C27"/>
    <w:rsid w:val="00A22411"/>
    <w:rsid w:val="00A2297A"/>
    <w:rsid w:val="00A26215"/>
    <w:rsid w:val="00A278E9"/>
    <w:rsid w:val="00A302F5"/>
    <w:rsid w:val="00A30A82"/>
    <w:rsid w:val="00A311A2"/>
    <w:rsid w:val="00A32043"/>
    <w:rsid w:val="00A33F36"/>
    <w:rsid w:val="00A357C3"/>
    <w:rsid w:val="00A357F8"/>
    <w:rsid w:val="00A35F3A"/>
    <w:rsid w:val="00A36C9D"/>
    <w:rsid w:val="00A37976"/>
    <w:rsid w:val="00A413A9"/>
    <w:rsid w:val="00A42D66"/>
    <w:rsid w:val="00A4411D"/>
    <w:rsid w:val="00A44BEE"/>
    <w:rsid w:val="00A458A1"/>
    <w:rsid w:val="00A45F20"/>
    <w:rsid w:val="00A47C46"/>
    <w:rsid w:val="00A52539"/>
    <w:rsid w:val="00A52C86"/>
    <w:rsid w:val="00A530FB"/>
    <w:rsid w:val="00A555DC"/>
    <w:rsid w:val="00A557A3"/>
    <w:rsid w:val="00A56E70"/>
    <w:rsid w:val="00A577C5"/>
    <w:rsid w:val="00A64078"/>
    <w:rsid w:val="00A651FC"/>
    <w:rsid w:val="00A67D23"/>
    <w:rsid w:val="00A7076C"/>
    <w:rsid w:val="00A719B4"/>
    <w:rsid w:val="00A72403"/>
    <w:rsid w:val="00A72967"/>
    <w:rsid w:val="00A73901"/>
    <w:rsid w:val="00A75AAE"/>
    <w:rsid w:val="00A7707C"/>
    <w:rsid w:val="00A771A0"/>
    <w:rsid w:val="00A81836"/>
    <w:rsid w:val="00A81A33"/>
    <w:rsid w:val="00A82CDC"/>
    <w:rsid w:val="00A82F3B"/>
    <w:rsid w:val="00A83E40"/>
    <w:rsid w:val="00A83FBF"/>
    <w:rsid w:val="00A864FA"/>
    <w:rsid w:val="00A87E9F"/>
    <w:rsid w:val="00A91070"/>
    <w:rsid w:val="00A911A6"/>
    <w:rsid w:val="00A91C13"/>
    <w:rsid w:val="00A92B4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9B4"/>
    <w:rsid w:val="00AA453A"/>
    <w:rsid w:val="00AA45B0"/>
    <w:rsid w:val="00AA4CDB"/>
    <w:rsid w:val="00AA66FF"/>
    <w:rsid w:val="00AB0926"/>
    <w:rsid w:val="00AB0B2E"/>
    <w:rsid w:val="00AB2349"/>
    <w:rsid w:val="00AB24F8"/>
    <w:rsid w:val="00AB2DFC"/>
    <w:rsid w:val="00AB5042"/>
    <w:rsid w:val="00AB56BA"/>
    <w:rsid w:val="00AC143A"/>
    <w:rsid w:val="00AC1863"/>
    <w:rsid w:val="00AC18F7"/>
    <w:rsid w:val="00AC2315"/>
    <w:rsid w:val="00AC2B03"/>
    <w:rsid w:val="00AC5E8A"/>
    <w:rsid w:val="00AC6192"/>
    <w:rsid w:val="00AC6294"/>
    <w:rsid w:val="00AC730F"/>
    <w:rsid w:val="00AC760E"/>
    <w:rsid w:val="00AD116A"/>
    <w:rsid w:val="00AD2270"/>
    <w:rsid w:val="00AD5886"/>
    <w:rsid w:val="00AD6217"/>
    <w:rsid w:val="00AD72A9"/>
    <w:rsid w:val="00AD7EFF"/>
    <w:rsid w:val="00AE1935"/>
    <w:rsid w:val="00AE1F2F"/>
    <w:rsid w:val="00AE29D2"/>
    <w:rsid w:val="00AE3220"/>
    <w:rsid w:val="00AE3845"/>
    <w:rsid w:val="00AE5208"/>
    <w:rsid w:val="00AE58D7"/>
    <w:rsid w:val="00AE6070"/>
    <w:rsid w:val="00AE6988"/>
    <w:rsid w:val="00AF1F54"/>
    <w:rsid w:val="00AF47A4"/>
    <w:rsid w:val="00AF4E00"/>
    <w:rsid w:val="00AF4E7A"/>
    <w:rsid w:val="00AF7D15"/>
    <w:rsid w:val="00B003F3"/>
    <w:rsid w:val="00B00B7A"/>
    <w:rsid w:val="00B02820"/>
    <w:rsid w:val="00B03F81"/>
    <w:rsid w:val="00B0427F"/>
    <w:rsid w:val="00B05FEE"/>
    <w:rsid w:val="00B066D3"/>
    <w:rsid w:val="00B077DF"/>
    <w:rsid w:val="00B11260"/>
    <w:rsid w:val="00B11C49"/>
    <w:rsid w:val="00B11E7D"/>
    <w:rsid w:val="00B12E44"/>
    <w:rsid w:val="00B13877"/>
    <w:rsid w:val="00B14384"/>
    <w:rsid w:val="00B162C9"/>
    <w:rsid w:val="00B16EBF"/>
    <w:rsid w:val="00B178AC"/>
    <w:rsid w:val="00B17B85"/>
    <w:rsid w:val="00B20AB6"/>
    <w:rsid w:val="00B23724"/>
    <w:rsid w:val="00B2394A"/>
    <w:rsid w:val="00B23E50"/>
    <w:rsid w:val="00B24AE8"/>
    <w:rsid w:val="00B25A45"/>
    <w:rsid w:val="00B25D1A"/>
    <w:rsid w:val="00B26132"/>
    <w:rsid w:val="00B26B1E"/>
    <w:rsid w:val="00B273D8"/>
    <w:rsid w:val="00B3054C"/>
    <w:rsid w:val="00B3089F"/>
    <w:rsid w:val="00B31B5F"/>
    <w:rsid w:val="00B33B4F"/>
    <w:rsid w:val="00B34493"/>
    <w:rsid w:val="00B40A93"/>
    <w:rsid w:val="00B40B6E"/>
    <w:rsid w:val="00B410AC"/>
    <w:rsid w:val="00B4361C"/>
    <w:rsid w:val="00B442FE"/>
    <w:rsid w:val="00B4495B"/>
    <w:rsid w:val="00B44EC3"/>
    <w:rsid w:val="00B45190"/>
    <w:rsid w:val="00B451B7"/>
    <w:rsid w:val="00B45EE9"/>
    <w:rsid w:val="00B46831"/>
    <w:rsid w:val="00B50B0D"/>
    <w:rsid w:val="00B50CB9"/>
    <w:rsid w:val="00B529AB"/>
    <w:rsid w:val="00B542EC"/>
    <w:rsid w:val="00B54923"/>
    <w:rsid w:val="00B55F83"/>
    <w:rsid w:val="00B56A1F"/>
    <w:rsid w:val="00B60CDC"/>
    <w:rsid w:val="00B6178F"/>
    <w:rsid w:val="00B62029"/>
    <w:rsid w:val="00B667F6"/>
    <w:rsid w:val="00B67691"/>
    <w:rsid w:val="00B67A2E"/>
    <w:rsid w:val="00B70011"/>
    <w:rsid w:val="00B76FE5"/>
    <w:rsid w:val="00B773F0"/>
    <w:rsid w:val="00B802E7"/>
    <w:rsid w:val="00B805FD"/>
    <w:rsid w:val="00B80D3C"/>
    <w:rsid w:val="00B81EE4"/>
    <w:rsid w:val="00B834F7"/>
    <w:rsid w:val="00B835B4"/>
    <w:rsid w:val="00B838D1"/>
    <w:rsid w:val="00B83C23"/>
    <w:rsid w:val="00B852F0"/>
    <w:rsid w:val="00B85C04"/>
    <w:rsid w:val="00B86385"/>
    <w:rsid w:val="00B8683B"/>
    <w:rsid w:val="00B9198B"/>
    <w:rsid w:val="00B91B0C"/>
    <w:rsid w:val="00B91FCF"/>
    <w:rsid w:val="00B926DA"/>
    <w:rsid w:val="00B929B8"/>
    <w:rsid w:val="00B9337D"/>
    <w:rsid w:val="00B9338F"/>
    <w:rsid w:val="00B960A7"/>
    <w:rsid w:val="00B963BF"/>
    <w:rsid w:val="00B97BF3"/>
    <w:rsid w:val="00BA17B7"/>
    <w:rsid w:val="00BA2600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531"/>
    <w:rsid w:val="00BB4F17"/>
    <w:rsid w:val="00BB5454"/>
    <w:rsid w:val="00BB54B4"/>
    <w:rsid w:val="00BB57A5"/>
    <w:rsid w:val="00BB6521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E0465"/>
    <w:rsid w:val="00BE116B"/>
    <w:rsid w:val="00BE1D10"/>
    <w:rsid w:val="00BE23CC"/>
    <w:rsid w:val="00BE51A8"/>
    <w:rsid w:val="00BE63AC"/>
    <w:rsid w:val="00BE6647"/>
    <w:rsid w:val="00BE6EAB"/>
    <w:rsid w:val="00BE7009"/>
    <w:rsid w:val="00BF034A"/>
    <w:rsid w:val="00BF086D"/>
    <w:rsid w:val="00BF1D3E"/>
    <w:rsid w:val="00BF2549"/>
    <w:rsid w:val="00BF5298"/>
    <w:rsid w:val="00BF544F"/>
    <w:rsid w:val="00BF6254"/>
    <w:rsid w:val="00BF63DA"/>
    <w:rsid w:val="00C01EAD"/>
    <w:rsid w:val="00C02101"/>
    <w:rsid w:val="00C027C2"/>
    <w:rsid w:val="00C02992"/>
    <w:rsid w:val="00C03082"/>
    <w:rsid w:val="00C04654"/>
    <w:rsid w:val="00C04FA3"/>
    <w:rsid w:val="00C052A7"/>
    <w:rsid w:val="00C05FC8"/>
    <w:rsid w:val="00C06614"/>
    <w:rsid w:val="00C07424"/>
    <w:rsid w:val="00C10C95"/>
    <w:rsid w:val="00C115DA"/>
    <w:rsid w:val="00C12170"/>
    <w:rsid w:val="00C14379"/>
    <w:rsid w:val="00C145B2"/>
    <w:rsid w:val="00C14999"/>
    <w:rsid w:val="00C155DC"/>
    <w:rsid w:val="00C16463"/>
    <w:rsid w:val="00C170D1"/>
    <w:rsid w:val="00C174FF"/>
    <w:rsid w:val="00C17D46"/>
    <w:rsid w:val="00C2031A"/>
    <w:rsid w:val="00C2042F"/>
    <w:rsid w:val="00C20432"/>
    <w:rsid w:val="00C215F0"/>
    <w:rsid w:val="00C24175"/>
    <w:rsid w:val="00C27175"/>
    <w:rsid w:val="00C27308"/>
    <w:rsid w:val="00C312F6"/>
    <w:rsid w:val="00C32120"/>
    <w:rsid w:val="00C33D3B"/>
    <w:rsid w:val="00C34360"/>
    <w:rsid w:val="00C35273"/>
    <w:rsid w:val="00C3769D"/>
    <w:rsid w:val="00C37727"/>
    <w:rsid w:val="00C41270"/>
    <w:rsid w:val="00C41A45"/>
    <w:rsid w:val="00C43404"/>
    <w:rsid w:val="00C436E6"/>
    <w:rsid w:val="00C4498F"/>
    <w:rsid w:val="00C50E0E"/>
    <w:rsid w:val="00C52356"/>
    <w:rsid w:val="00C54B26"/>
    <w:rsid w:val="00C56BF4"/>
    <w:rsid w:val="00C57CC0"/>
    <w:rsid w:val="00C608B1"/>
    <w:rsid w:val="00C609BD"/>
    <w:rsid w:val="00C616E4"/>
    <w:rsid w:val="00C62210"/>
    <w:rsid w:val="00C62A7F"/>
    <w:rsid w:val="00C645CD"/>
    <w:rsid w:val="00C72512"/>
    <w:rsid w:val="00C73A60"/>
    <w:rsid w:val="00C74EEB"/>
    <w:rsid w:val="00C75C3D"/>
    <w:rsid w:val="00C764E4"/>
    <w:rsid w:val="00C812AE"/>
    <w:rsid w:val="00C81FE4"/>
    <w:rsid w:val="00C82878"/>
    <w:rsid w:val="00C83E78"/>
    <w:rsid w:val="00C85F78"/>
    <w:rsid w:val="00C869A9"/>
    <w:rsid w:val="00C87BAD"/>
    <w:rsid w:val="00C87FCB"/>
    <w:rsid w:val="00C9138C"/>
    <w:rsid w:val="00C92B7B"/>
    <w:rsid w:val="00C93389"/>
    <w:rsid w:val="00C95264"/>
    <w:rsid w:val="00C96564"/>
    <w:rsid w:val="00C968C2"/>
    <w:rsid w:val="00C97F0F"/>
    <w:rsid w:val="00CA24A8"/>
    <w:rsid w:val="00CA2541"/>
    <w:rsid w:val="00CA2EDE"/>
    <w:rsid w:val="00CA3527"/>
    <w:rsid w:val="00CA47A5"/>
    <w:rsid w:val="00CA52B3"/>
    <w:rsid w:val="00CA57C0"/>
    <w:rsid w:val="00CA777B"/>
    <w:rsid w:val="00CA7FD2"/>
    <w:rsid w:val="00CB09FC"/>
    <w:rsid w:val="00CB2CEB"/>
    <w:rsid w:val="00CB3248"/>
    <w:rsid w:val="00CB333D"/>
    <w:rsid w:val="00CB3F65"/>
    <w:rsid w:val="00CB40B1"/>
    <w:rsid w:val="00CB5EE4"/>
    <w:rsid w:val="00CB6186"/>
    <w:rsid w:val="00CB6398"/>
    <w:rsid w:val="00CB7A0D"/>
    <w:rsid w:val="00CC57EA"/>
    <w:rsid w:val="00CC65ED"/>
    <w:rsid w:val="00CC729B"/>
    <w:rsid w:val="00CC754A"/>
    <w:rsid w:val="00CD033C"/>
    <w:rsid w:val="00CD0E1E"/>
    <w:rsid w:val="00CD1FD8"/>
    <w:rsid w:val="00CD41E1"/>
    <w:rsid w:val="00CD72B7"/>
    <w:rsid w:val="00CE2C02"/>
    <w:rsid w:val="00CE300B"/>
    <w:rsid w:val="00CF0011"/>
    <w:rsid w:val="00CF025F"/>
    <w:rsid w:val="00CF1C73"/>
    <w:rsid w:val="00CF2DF9"/>
    <w:rsid w:val="00CF3585"/>
    <w:rsid w:val="00CF3687"/>
    <w:rsid w:val="00CF453A"/>
    <w:rsid w:val="00CF4683"/>
    <w:rsid w:val="00CF5891"/>
    <w:rsid w:val="00CF5FE2"/>
    <w:rsid w:val="00CF7210"/>
    <w:rsid w:val="00CF7516"/>
    <w:rsid w:val="00CF78FB"/>
    <w:rsid w:val="00D01536"/>
    <w:rsid w:val="00D02766"/>
    <w:rsid w:val="00D10A44"/>
    <w:rsid w:val="00D118E9"/>
    <w:rsid w:val="00D120CF"/>
    <w:rsid w:val="00D12660"/>
    <w:rsid w:val="00D1487B"/>
    <w:rsid w:val="00D14A8F"/>
    <w:rsid w:val="00D151EF"/>
    <w:rsid w:val="00D156AA"/>
    <w:rsid w:val="00D15D39"/>
    <w:rsid w:val="00D165B5"/>
    <w:rsid w:val="00D1677E"/>
    <w:rsid w:val="00D171C8"/>
    <w:rsid w:val="00D17543"/>
    <w:rsid w:val="00D175D1"/>
    <w:rsid w:val="00D20319"/>
    <w:rsid w:val="00D2155E"/>
    <w:rsid w:val="00D24F14"/>
    <w:rsid w:val="00D25250"/>
    <w:rsid w:val="00D27950"/>
    <w:rsid w:val="00D317C5"/>
    <w:rsid w:val="00D3414A"/>
    <w:rsid w:val="00D343D1"/>
    <w:rsid w:val="00D343F6"/>
    <w:rsid w:val="00D34ADD"/>
    <w:rsid w:val="00D353B6"/>
    <w:rsid w:val="00D36FB4"/>
    <w:rsid w:val="00D37075"/>
    <w:rsid w:val="00D4105F"/>
    <w:rsid w:val="00D41808"/>
    <w:rsid w:val="00D418DC"/>
    <w:rsid w:val="00D42157"/>
    <w:rsid w:val="00D42D9B"/>
    <w:rsid w:val="00D46552"/>
    <w:rsid w:val="00D51B8A"/>
    <w:rsid w:val="00D542E5"/>
    <w:rsid w:val="00D54BD8"/>
    <w:rsid w:val="00D612BF"/>
    <w:rsid w:val="00D61B90"/>
    <w:rsid w:val="00D62E61"/>
    <w:rsid w:val="00D67766"/>
    <w:rsid w:val="00D72ADC"/>
    <w:rsid w:val="00D74620"/>
    <w:rsid w:val="00D75B97"/>
    <w:rsid w:val="00D75C8F"/>
    <w:rsid w:val="00D77620"/>
    <w:rsid w:val="00D77CA4"/>
    <w:rsid w:val="00D802BD"/>
    <w:rsid w:val="00D80F6F"/>
    <w:rsid w:val="00D844E7"/>
    <w:rsid w:val="00D84625"/>
    <w:rsid w:val="00D84AC2"/>
    <w:rsid w:val="00D86311"/>
    <w:rsid w:val="00D873BD"/>
    <w:rsid w:val="00D8792D"/>
    <w:rsid w:val="00D90D14"/>
    <w:rsid w:val="00D90D85"/>
    <w:rsid w:val="00D92C4E"/>
    <w:rsid w:val="00D92F9B"/>
    <w:rsid w:val="00D95D4B"/>
    <w:rsid w:val="00D96473"/>
    <w:rsid w:val="00D965F6"/>
    <w:rsid w:val="00D9770A"/>
    <w:rsid w:val="00D97DC6"/>
    <w:rsid w:val="00DA09B8"/>
    <w:rsid w:val="00DA0AF8"/>
    <w:rsid w:val="00DA13AF"/>
    <w:rsid w:val="00DA1C5D"/>
    <w:rsid w:val="00DA24A1"/>
    <w:rsid w:val="00DA263F"/>
    <w:rsid w:val="00DA3AC2"/>
    <w:rsid w:val="00DA4BDD"/>
    <w:rsid w:val="00DA5CB5"/>
    <w:rsid w:val="00DB1D30"/>
    <w:rsid w:val="00DB4742"/>
    <w:rsid w:val="00DB5FC1"/>
    <w:rsid w:val="00DB7EE5"/>
    <w:rsid w:val="00DC0E3B"/>
    <w:rsid w:val="00DC29AC"/>
    <w:rsid w:val="00DC2C51"/>
    <w:rsid w:val="00DC3FE5"/>
    <w:rsid w:val="00DC5D2E"/>
    <w:rsid w:val="00DC5F72"/>
    <w:rsid w:val="00DC7EFC"/>
    <w:rsid w:val="00DD32E3"/>
    <w:rsid w:val="00DD6548"/>
    <w:rsid w:val="00DD65DB"/>
    <w:rsid w:val="00DE00D6"/>
    <w:rsid w:val="00DE0107"/>
    <w:rsid w:val="00DE2410"/>
    <w:rsid w:val="00DE2AE2"/>
    <w:rsid w:val="00DE3D31"/>
    <w:rsid w:val="00DE61C2"/>
    <w:rsid w:val="00DE6362"/>
    <w:rsid w:val="00DE6FDC"/>
    <w:rsid w:val="00DF053B"/>
    <w:rsid w:val="00DF0B38"/>
    <w:rsid w:val="00DF20AD"/>
    <w:rsid w:val="00DF223A"/>
    <w:rsid w:val="00DF25F8"/>
    <w:rsid w:val="00DF381B"/>
    <w:rsid w:val="00DF3AD8"/>
    <w:rsid w:val="00DF4103"/>
    <w:rsid w:val="00DF4B87"/>
    <w:rsid w:val="00DF5416"/>
    <w:rsid w:val="00DF5923"/>
    <w:rsid w:val="00E0072D"/>
    <w:rsid w:val="00E024EF"/>
    <w:rsid w:val="00E03EF9"/>
    <w:rsid w:val="00E05036"/>
    <w:rsid w:val="00E057AE"/>
    <w:rsid w:val="00E07913"/>
    <w:rsid w:val="00E120DA"/>
    <w:rsid w:val="00E12C67"/>
    <w:rsid w:val="00E14A37"/>
    <w:rsid w:val="00E14C3D"/>
    <w:rsid w:val="00E15372"/>
    <w:rsid w:val="00E1644E"/>
    <w:rsid w:val="00E16AE1"/>
    <w:rsid w:val="00E17325"/>
    <w:rsid w:val="00E179EF"/>
    <w:rsid w:val="00E205B6"/>
    <w:rsid w:val="00E20D7A"/>
    <w:rsid w:val="00E20EE1"/>
    <w:rsid w:val="00E22AA1"/>
    <w:rsid w:val="00E2461B"/>
    <w:rsid w:val="00E24BDB"/>
    <w:rsid w:val="00E30C11"/>
    <w:rsid w:val="00E32E13"/>
    <w:rsid w:val="00E3316C"/>
    <w:rsid w:val="00E33D7E"/>
    <w:rsid w:val="00E34DFE"/>
    <w:rsid w:val="00E3583A"/>
    <w:rsid w:val="00E36C19"/>
    <w:rsid w:val="00E36FE1"/>
    <w:rsid w:val="00E3778D"/>
    <w:rsid w:val="00E37CD4"/>
    <w:rsid w:val="00E4151C"/>
    <w:rsid w:val="00E420FA"/>
    <w:rsid w:val="00E43310"/>
    <w:rsid w:val="00E44002"/>
    <w:rsid w:val="00E445E4"/>
    <w:rsid w:val="00E50E8B"/>
    <w:rsid w:val="00E521AA"/>
    <w:rsid w:val="00E553B5"/>
    <w:rsid w:val="00E5771C"/>
    <w:rsid w:val="00E66093"/>
    <w:rsid w:val="00E66BBB"/>
    <w:rsid w:val="00E67E4E"/>
    <w:rsid w:val="00E707DD"/>
    <w:rsid w:val="00E7096C"/>
    <w:rsid w:val="00E71562"/>
    <w:rsid w:val="00E71C4B"/>
    <w:rsid w:val="00E71D72"/>
    <w:rsid w:val="00E7293B"/>
    <w:rsid w:val="00E72CB5"/>
    <w:rsid w:val="00E7336F"/>
    <w:rsid w:val="00E74441"/>
    <w:rsid w:val="00E75846"/>
    <w:rsid w:val="00E75E7A"/>
    <w:rsid w:val="00E768C0"/>
    <w:rsid w:val="00E77103"/>
    <w:rsid w:val="00E7739B"/>
    <w:rsid w:val="00E776A7"/>
    <w:rsid w:val="00E801A3"/>
    <w:rsid w:val="00E86288"/>
    <w:rsid w:val="00E86877"/>
    <w:rsid w:val="00E914FC"/>
    <w:rsid w:val="00E95472"/>
    <w:rsid w:val="00E957C2"/>
    <w:rsid w:val="00E96108"/>
    <w:rsid w:val="00E96D2A"/>
    <w:rsid w:val="00E97BAF"/>
    <w:rsid w:val="00E97C13"/>
    <w:rsid w:val="00EA0723"/>
    <w:rsid w:val="00EA0AC6"/>
    <w:rsid w:val="00EA3EA8"/>
    <w:rsid w:val="00EA43B6"/>
    <w:rsid w:val="00EA734E"/>
    <w:rsid w:val="00EB0439"/>
    <w:rsid w:val="00EB0912"/>
    <w:rsid w:val="00EB2101"/>
    <w:rsid w:val="00EB3D50"/>
    <w:rsid w:val="00EB458A"/>
    <w:rsid w:val="00EC150F"/>
    <w:rsid w:val="00EC1F3F"/>
    <w:rsid w:val="00EC2256"/>
    <w:rsid w:val="00EC271F"/>
    <w:rsid w:val="00EC38E3"/>
    <w:rsid w:val="00EC5496"/>
    <w:rsid w:val="00EC6505"/>
    <w:rsid w:val="00ED0C15"/>
    <w:rsid w:val="00ED0D4F"/>
    <w:rsid w:val="00ED2B19"/>
    <w:rsid w:val="00ED3558"/>
    <w:rsid w:val="00ED44E5"/>
    <w:rsid w:val="00ED548A"/>
    <w:rsid w:val="00ED60E6"/>
    <w:rsid w:val="00ED6BBB"/>
    <w:rsid w:val="00EF084A"/>
    <w:rsid w:val="00EF1334"/>
    <w:rsid w:val="00EF1CBA"/>
    <w:rsid w:val="00EF23A7"/>
    <w:rsid w:val="00EF28B5"/>
    <w:rsid w:val="00EF2F07"/>
    <w:rsid w:val="00EF408E"/>
    <w:rsid w:val="00EF4C9A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70E1"/>
    <w:rsid w:val="00F077F2"/>
    <w:rsid w:val="00F11405"/>
    <w:rsid w:val="00F11772"/>
    <w:rsid w:val="00F11EBD"/>
    <w:rsid w:val="00F12701"/>
    <w:rsid w:val="00F12B81"/>
    <w:rsid w:val="00F20335"/>
    <w:rsid w:val="00F21B7F"/>
    <w:rsid w:val="00F21CBB"/>
    <w:rsid w:val="00F2227E"/>
    <w:rsid w:val="00F23FA6"/>
    <w:rsid w:val="00F248F0"/>
    <w:rsid w:val="00F26010"/>
    <w:rsid w:val="00F31826"/>
    <w:rsid w:val="00F3444D"/>
    <w:rsid w:val="00F35CE6"/>
    <w:rsid w:val="00F35CEC"/>
    <w:rsid w:val="00F36474"/>
    <w:rsid w:val="00F4005B"/>
    <w:rsid w:val="00F410CD"/>
    <w:rsid w:val="00F42EB2"/>
    <w:rsid w:val="00F46873"/>
    <w:rsid w:val="00F47328"/>
    <w:rsid w:val="00F50453"/>
    <w:rsid w:val="00F50C50"/>
    <w:rsid w:val="00F55014"/>
    <w:rsid w:val="00F60C38"/>
    <w:rsid w:val="00F62323"/>
    <w:rsid w:val="00F63E00"/>
    <w:rsid w:val="00F65AC1"/>
    <w:rsid w:val="00F66583"/>
    <w:rsid w:val="00F668F5"/>
    <w:rsid w:val="00F67192"/>
    <w:rsid w:val="00F7077F"/>
    <w:rsid w:val="00F71877"/>
    <w:rsid w:val="00F71FFD"/>
    <w:rsid w:val="00F72199"/>
    <w:rsid w:val="00F7219C"/>
    <w:rsid w:val="00F73B19"/>
    <w:rsid w:val="00F74041"/>
    <w:rsid w:val="00F74A71"/>
    <w:rsid w:val="00F759FC"/>
    <w:rsid w:val="00F75B78"/>
    <w:rsid w:val="00F7719C"/>
    <w:rsid w:val="00F77C24"/>
    <w:rsid w:val="00F80402"/>
    <w:rsid w:val="00F80B5A"/>
    <w:rsid w:val="00F81FC8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92637"/>
    <w:rsid w:val="00F93364"/>
    <w:rsid w:val="00F939CB"/>
    <w:rsid w:val="00F94101"/>
    <w:rsid w:val="00F9415A"/>
    <w:rsid w:val="00F94349"/>
    <w:rsid w:val="00F94ECE"/>
    <w:rsid w:val="00F95017"/>
    <w:rsid w:val="00F97277"/>
    <w:rsid w:val="00F9729A"/>
    <w:rsid w:val="00F97678"/>
    <w:rsid w:val="00F97DD6"/>
    <w:rsid w:val="00F97F3D"/>
    <w:rsid w:val="00FA0817"/>
    <w:rsid w:val="00FA0CCE"/>
    <w:rsid w:val="00FA6F58"/>
    <w:rsid w:val="00FB03AF"/>
    <w:rsid w:val="00FB361E"/>
    <w:rsid w:val="00FB38B8"/>
    <w:rsid w:val="00FB6676"/>
    <w:rsid w:val="00FB6961"/>
    <w:rsid w:val="00FB6E62"/>
    <w:rsid w:val="00FC1636"/>
    <w:rsid w:val="00FC180C"/>
    <w:rsid w:val="00FC2992"/>
    <w:rsid w:val="00FC724C"/>
    <w:rsid w:val="00FD4676"/>
    <w:rsid w:val="00FD4CCD"/>
    <w:rsid w:val="00FD4FAE"/>
    <w:rsid w:val="00FD555E"/>
    <w:rsid w:val="00FD5E13"/>
    <w:rsid w:val="00FD6535"/>
    <w:rsid w:val="00FD715D"/>
    <w:rsid w:val="00FD76F7"/>
    <w:rsid w:val="00FE024C"/>
    <w:rsid w:val="00FE1690"/>
    <w:rsid w:val="00FE1FBB"/>
    <w:rsid w:val="00FE20CF"/>
    <w:rsid w:val="00FE232C"/>
    <w:rsid w:val="00FE310E"/>
    <w:rsid w:val="00FE612B"/>
    <w:rsid w:val="00FE6866"/>
    <w:rsid w:val="00FE79A3"/>
    <w:rsid w:val="00FE79B8"/>
    <w:rsid w:val="00FE7A8D"/>
    <w:rsid w:val="00FF18C0"/>
    <w:rsid w:val="00FF2453"/>
    <w:rsid w:val="00FF2D55"/>
    <w:rsid w:val="00FF5470"/>
    <w:rsid w:val="00FF6B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6C61-6A05-4768-8C22-BDF387E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24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52415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2B3611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2B3611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6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87D0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58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89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91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rt-ugra.ru/" TargetMode="External"/><Relationship Id="rId5" Type="http://schemas.openxmlformats.org/officeDocument/2006/relationships/hyperlink" Target="consultantplus://offline/ref=0A876F5B698D7A0DCAECA4AF4D8A9D047CD8738067B7F31FC37B16F1B94C1908C6B67C38CC7D857719D08E89387DB987075D3AB5x1n5E" TargetMode="External"/><Relationship Id="rId4" Type="http://schemas.openxmlformats.org/officeDocument/2006/relationships/hyperlink" Target="consultantplus://offline/ref=A65AC797F01313316C8B1678F6774DC83F93355CA9906CC57EFF0D726C4589A76C3E5BA2C258733044C1B25C93B2EE1D3988E1642D9589812A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Губатых М.И.</cp:lastModifiedBy>
  <cp:revision>4</cp:revision>
  <cp:lastPrinted>2017-12-22T06:23:00Z</cp:lastPrinted>
  <dcterms:created xsi:type="dcterms:W3CDTF">2020-03-16T10:41:00Z</dcterms:created>
  <dcterms:modified xsi:type="dcterms:W3CDTF">2020-03-17T06:44:00Z</dcterms:modified>
</cp:coreProperties>
</file>